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5D95" w:rsidRDefault="00C15D95" w:rsidP="002A58CB">
      <w:pPr>
        <w:pStyle w:val="af0"/>
        <w:jc w:val="center"/>
        <w:rPr>
          <w:b/>
          <w:sz w:val="28"/>
          <w:szCs w:val="28"/>
          <w:lang w:val="ru-RU"/>
        </w:rPr>
      </w:pPr>
    </w:p>
    <w:p w:rsidR="00C15D95" w:rsidRDefault="00AA3117" w:rsidP="002A58CB">
      <w:pPr>
        <w:pStyle w:val="af0"/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0385" cy="64389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95" w:rsidRDefault="00C15D95" w:rsidP="002A58CB">
      <w:pPr>
        <w:pStyle w:val="af0"/>
        <w:jc w:val="center"/>
        <w:rPr>
          <w:b/>
          <w:sz w:val="28"/>
          <w:szCs w:val="28"/>
          <w:lang w:val="ru-RU"/>
        </w:rPr>
      </w:pPr>
    </w:p>
    <w:p w:rsidR="002A58CB" w:rsidRPr="002A58CB" w:rsidRDefault="002A58CB" w:rsidP="002A58CB">
      <w:pPr>
        <w:pStyle w:val="af0"/>
        <w:jc w:val="center"/>
        <w:rPr>
          <w:b/>
          <w:sz w:val="28"/>
          <w:szCs w:val="28"/>
          <w:lang w:val="ru-RU"/>
        </w:rPr>
      </w:pPr>
      <w:r w:rsidRPr="002A58CB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2A58CB" w:rsidRPr="002A58CB" w:rsidRDefault="002A58CB" w:rsidP="002A58CB">
      <w:pPr>
        <w:pStyle w:val="af0"/>
        <w:jc w:val="center"/>
        <w:rPr>
          <w:b/>
          <w:sz w:val="28"/>
          <w:szCs w:val="28"/>
          <w:lang w:val="ru-RU"/>
        </w:rPr>
      </w:pPr>
      <w:r w:rsidRPr="002A58CB">
        <w:rPr>
          <w:b/>
          <w:sz w:val="28"/>
          <w:szCs w:val="28"/>
          <w:lang w:val="ru-RU"/>
        </w:rPr>
        <w:t>«ЕРМОЛОВСКОЕ СЕЛЬСКОЕ ПОСЕЛЕНИЕ»</w:t>
      </w:r>
    </w:p>
    <w:p w:rsidR="002A58CB" w:rsidRPr="002A58CB" w:rsidRDefault="002A58CB" w:rsidP="002A58CB">
      <w:pPr>
        <w:pStyle w:val="af0"/>
        <w:jc w:val="center"/>
        <w:rPr>
          <w:b/>
          <w:sz w:val="28"/>
          <w:szCs w:val="28"/>
          <w:lang w:val="ru-RU"/>
        </w:rPr>
      </w:pPr>
      <w:r w:rsidRPr="002A58CB">
        <w:rPr>
          <w:b/>
          <w:sz w:val="28"/>
          <w:szCs w:val="28"/>
          <w:lang w:val="ru-RU"/>
        </w:rPr>
        <w:t>ВЕШКАЙМСКОГО РАЙОНА УЛЬЯНОВСКОЙ ОБЛАСТИ</w:t>
      </w:r>
    </w:p>
    <w:p w:rsidR="002A58CB" w:rsidRPr="002A58CB" w:rsidRDefault="002A58CB" w:rsidP="002A58CB">
      <w:pPr>
        <w:pStyle w:val="af0"/>
        <w:rPr>
          <w:rFonts w:ascii="Calibri" w:hAnsi="Calibri"/>
          <w:sz w:val="36"/>
          <w:szCs w:val="36"/>
          <w:lang w:val="ru-RU"/>
        </w:rPr>
      </w:pPr>
    </w:p>
    <w:p w:rsidR="002A58CB" w:rsidRPr="002A58CB" w:rsidRDefault="002A58CB" w:rsidP="002A58CB">
      <w:pPr>
        <w:pStyle w:val="af0"/>
        <w:rPr>
          <w:sz w:val="36"/>
          <w:szCs w:val="36"/>
          <w:lang w:val="ru-RU"/>
        </w:rPr>
      </w:pPr>
    </w:p>
    <w:p w:rsidR="002A58CB" w:rsidRPr="002A58CB" w:rsidRDefault="002A58CB" w:rsidP="002A58CB">
      <w:pPr>
        <w:pStyle w:val="af0"/>
        <w:jc w:val="center"/>
        <w:rPr>
          <w:b/>
          <w:sz w:val="48"/>
          <w:szCs w:val="40"/>
          <w:lang w:val="ru-RU"/>
        </w:rPr>
      </w:pPr>
      <w:r w:rsidRPr="002A58CB">
        <w:rPr>
          <w:b/>
          <w:sz w:val="48"/>
          <w:szCs w:val="40"/>
          <w:lang w:val="ru-RU"/>
        </w:rPr>
        <w:t>ПОСТАНОВЛЕНИЕ</w:t>
      </w:r>
    </w:p>
    <w:p w:rsidR="002A58CB" w:rsidRPr="002A58CB" w:rsidRDefault="002A58CB" w:rsidP="002A58CB">
      <w:pPr>
        <w:pStyle w:val="af0"/>
        <w:jc w:val="center"/>
        <w:rPr>
          <w:sz w:val="36"/>
          <w:szCs w:val="36"/>
          <w:lang w:val="ru-RU"/>
        </w:rPr>
      </w:pPr>
    </w:p>
    <w:p w:rsidR="002A58CB" w:rsidRPr="002A58CB" w:rsidRDefault="002A58CB" w:rsidP="002A58CB">
      <w:pPr>
        <w:pStyle w:val="af0"/>
        <w:jc w:val="both"/>
        <w:rPr>
          <w:sz w:val="28"/>
          <w:szCs w:val="28"/>
          <w:lang w:val="ru-RU"/>
        </w:rPr>
      </w:pPr>
      <w:r w:rsidRPr="002A58CB">
        <w:rPr>
          <w:sz w:val="28"/>
          <w:szCs w:val="28"/>
          <w:lang w:val="ru-RU"/>
        </w:rPr>
        <w:t xml:space="preserve"> </w:t>
      </w:r>
      <w:r w:rsidR="00827EB3">
        <w:rPr>
          <w:sz w:val="28"/>
          <w:szCs w:val="28"/>
          <w:lang w:val="ru-RU"/>
        </w:rPr>
        <w:t xml:space="preserve"> </w:t>
      </w:r>
      <w:r w:rsidR="002741CE">
        <w:rPr>
          <w:sz w:val="28"/>
          <w:szCs w:val="28"/>
          <w:lang w:val="ru-RU"/>
        </w:rPr>
        <w:t>18</w:t>
      </w:r>
      <w:r w:rsidR="00525DA5">
        <w:rPr>
          <w:sz w:val="28"/>
          <w:szCs w:val="28"/>
          <w:lang w:val="ru-RU"/>
        </w:rPr>
        <w:t xml:space="preserve"> августа</w:t>
      </w:r>
      <w:r w:rsidR="00E97924">
        <w:rPr>
          <w:sz w:val="28"/>
          <w:szCs w:val="28"/>
          <w:lang w:val="ru-RU"/>
        </w:rPr>
        <w:t xml:space="preserve"> </w:t>
      </w:r>
      <w:r w:rsidR="00827EB3">
        <w:rPr>
          <w:sz w:val="28"/>
          <w:szCs w:val="28"/>
          <w:lang w:val="ru-RU"/>
        </w:rPr>
        <w:t>20</w:t>
      </w:r>
      <w:r w:rsidR="00914ECD">
        <w:rPr>
          <w:sz w:val="28"/>
          <w:szCs w:val="28"/>
          <w:lang w:val="ru-RU"/>
        </w:rPr>
        <w:t>23</w:t>
      </w:r>
      <w:r w:rsidR="000B1DFD">
        <w:rPr>
          <w:sz w:val="28"/>
          <w:szCs w:val="28"/>
          <w:lang w:val="ru-RU"/>
        </w:rPr>
        <w:t xml:space="preserve"> года</w:t>
      </w:r>
      <w:r w:rsidRPr="002A58CB">
        <w:rPr>
          <w:sz w:val="28"/>
          <w:szCs w:val="28"/>
          <w:lang w:val="ru-RU"/>
        </w:rPr>
        <w:t xml:space="preserve">                                             </w:t>
      </w:r>
      <w:r w:rsidR="00525DA5">
        <w:rPr>
          <w:sz w:val="28"/>
          <w:szCs w:val="28"/>
          <w:lang w:val="ru-RU"/>
        </w:rPr>
        <w:t xml:space="preserve">                               </w:t>
      </w:r>
      <w:r w:rsidRPr="002A58CB">
        <w:rPr>
          <w:sz w:val="28"/>
          <w:szCs w:val="28"/>
          <w:lang w:val="ru-RU"/>
        </w:rPr>
        <w:t xml:space="preserve"> №</w:t>
      </w:r>
      <w:r w:rsidR="00525DA5">
        <w:rPr>
          <w:sz w:val="28"/>
          <w:szCs w:val="28"/>
          <w:lang w:val="ru-RU"/>
        </w:rPr>
        <w:t xml:space="preserve"> 38</w:t>
      </w:r>
    </w:p>
    <w:p w:rsidR="002A58CB" w:rsidRPr="002A58CB" w:rsidRDefault="002A58CB" w:rsidP="002A58CB">
      <w:pPr>
        <w:pStyle w:val="af0"/>
        <w:jc w:val="center"/>
        <w:rPr>
          <w:sz w:val="28"/>
          <w:szCs w:val="28"/>
          <w:lang w:val="ru-RU"/>
        </w:rPr>
      </w:pPr>
    </w:p>
    <w:p w:rsidR="002A58CB" w:rsidRPr="002A58CB" w:rsidRDefault="002A58CB" w:rsidP="002A58CB">
      <w:pPr>
        <w:pStyle w:val="af0"/>
        <w:jc w:val="center"/>
        <w:rPr>
          <w:lang w:val="ru-RU"/>
        </w:rPr>
      </w:pPr>
      <w:r w:rsidRPr="002A58CB">
        <w:rPr>
          <w:lang w:val="ru-RU"/>
        </w:rPr>
        <w:t>с. Ермоловка</w:t>
      </w:r>
    </w:p>
    <w:p w:rsidR="002A58CB" w:rsidRPr="002A58CB" w:rsidRDefault="002A58CB" w:rsidP="002A58CB">
      <w:pPr>
        <w:pStyle w:val="af0"/>
        <w:rPr>
          <w:rFonts w:ascii="Calibri" w:hAnsi="Calibri"/>
          <w:sz w:val="22"/>
          <w:szCs w:val="22"/>
          <w:lang w:val="ru-RU"/>
        </w:rPr>
      </w:pPr>
    </w:p>
    <w:p w:rsidR="00E2603A" w:rsidRDefault="00E2603A" w:rsidP="00E2603A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43A68" w:rsidRDefault="00043A68" w:rsidP="00906FE1">
      <w:pPr>
        <w:shd w:val="clear" w:color="auto" w:fill="FFFFFF"/>
        <w:spacing w:line="360" w:lineRule="exact"/>
        <w:jc w:val="both"/>
        <w:rPr>
          <w:rFonts w:ascii="PT Astra Serif" w:hAnsi="PT Astra Serif"/>
          <w:spacing w:val="-1"/>
          <w:sz w:val="28"/>
          <w:szCs w:val="28"/>
          <w:lang w:val="ru-RU"/>
        </w:rPr>
      </w:pPr>
    </w:p>
    <w:p w:rsidR="00525DA5" w:rsidRPr="007C4811" w:rsidRDefault="00525DA5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  <w:r w:rsidRPr="007C4811">
        <w:rPr>
          <w:rFonts w:ascii="PT Astra Serif" w:hAnsi="PT Astra Serif"/>
          <w:b/>
          <w:bCs/>
          <w:sz w:val="28"/>
          <w:szCs w:val="28"/>
          <w:lang w:val="ru-RU" w:bidi="ru-RU"/>
        </w:rPr>
        <w:t>Об организации и проведении комплекса работ по осеннему</w:t>
      </w:r>
    </w:p>
    <w:p w:rsidR="00525DA5" w:rsidRPr="007C4811" w:rsidRDefault="00525DA5" w:rsidP="00525DA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C4811">
        <w:rPr>
          <w:rFonts w:ascii="PT Astra Serif" w:hAnsi="PT Astra Serif"/>
          <w:b/>
          <w:sz w:val="28"/>
          <w:szCs w:val="28"/>
          <w:lang w:val="ru-RU" w:bidi="ru-RU"/>
        </w:rPr>
        <w:t xml:space="preserve">благоустройству территорий населённых пунктов </w:t>
      </w:r>
      <w:r w:rsidRPr="007C4811">
        <w:rPr>
          <w:rFonts w:ascii="PT Astra Serif" w:hAnsi="PT Astra Serif"/>
          <w:b/>
          <w:sz w:val="28"/>
          <w:szCs w:val="28"/>
          <w:lang w:val="ru-RU"/>
        </w:rPr>
        <w:t>муниципальног</w:t>
      </w:r>
      <w:r>
        <w:rPr>
          <w:rFonts w:ascii="PT Astra Serif" w:hAnsi="PT Astra Serif"/>
          <w:b/>
          <w:sz w:val="28"/>
          <w:szCs w:val="28"/>
          <w:lang w:val="ru-RU"/>
        </w:rPr>
        <w:t>о образования «Ермоловское сельское поселение</w:t>
      </w:r>
      <w:r w:rsidRPr="007C4811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525DA5" w:rsidRPr="007C4811" w:rsidRDefault="00525DA5" w:rsidP="00525DA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25DA5" w:rsidRPr="007C4811" w:rsidRDefault="00525DA5" w:rsidP="00525DA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C4811">
        <w:rPr>
          <w:rFonts w:ascii="PT Astra Serif" w:hAnsi="PT Astra Serif"/>
          <w:sz w:val="28"/>
          <w:szCs w:val="28"/>
          <w:lang w:val="ru-RU" w:bidi="ru-RU"/>
        </w:rPr>
        <w:t xml:space="preserve">В целях улучшения санитарного и эстетического состояния территорий населённых пунктов </w:t>
      </w:r>
      <w:r w:rsidRPr="007C4811">
        <w:rPr>
          <w:rFonts w:ascii="PT Astra Serif" w:hAnsi="PT Astra Serif"/>
          <w:sz w:val="28"/>
          <w:szCs w:val="28"/>
          <w:lang w:val="ru-RU"/>
        </w:rPr>
        <w:t>муниципальног</w:t>
      </w:r>
      <w:r>
        <w:rPr>
          <w:rFonts w:ascii="PT Astra Serif" w:hAnsi="PT Astra Serif"/>
          <w:sz w:val="28"/>
          <w:szCs w:val="28"/>
          <w:lang w:val="ru-RU"/>
        </w:rPr>
        <w:t>о образования «Ермоловское сельское поселение</w:t>
      </w:r>
      <w:r w:rsidRPr="007C4811">
        <w:rPr>
          <w:rFonts w:ascii="PT Astra Serif" w:hAnsi="PT Astra Serif"/>
          <w:sz w:val="28"/>
          <w:szCs w:val="28"/>
          <w:lang w:val="ru-RU"/>
        </w:rPr>
        <w:t>», постановляю: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1. В</w:t>
      </w:r>
      <w:r w:rsidRPr="0045757B">
        <w:rPr>
          <w:rFonts w:ascii="PT Astra Serif" w:hAnsi="PT Astra Serif"/>
        </w:rPr>
        <w:t xml:space="preserve"> период с </w:t>
      </w:r>
      <w:r>
        <w:rPr>
          <w:rFonts w:ascii="PT Astra Serif" w:hAnsi="PT Astra Serif"/>
        </w:rPr>
        <w:t>2</w:t>
      </w:r>
      <w:r w:rsidR="002741CE">
        <w:rPr>
          <w:rFonts w:ascii="PT Astra Serif" w:hAnsi="PT Astra Serif"/>
        </w:rPr>
        <w:t>1 августа 2023 года по 31 октября 2023</w:t>
      </w:r>
      <w:r w:rsidRPr="0045757B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>: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- провести на территории муниципального образования «Ермоловское сельское поселение»</w:t>
      </w:r>
      <w:r w:rsidRPr="0045757B">
        <w:rPr>
          <w:rFonts w:ascii="PT Astra Serif" w:hAnsi="PT Astra Serif"/>
        </w:rPr>
        <w:t xml:space="preserve"> комплекс работ по</w:t>
      </w:r>
      <w:r>
        <w:rPr>
          <w:rFonts w:ascii="PT Astra Serif" w:hAnsi="PT Astra Serif"/>
        </w:rPr>
        <w:t xml:space="preserve"> благоустройству, а также организовать деятельность по сбору, транспортированию, обработке, утилизации, обезвреживанию и захоронению твердых коммунальных отходов, образующихся в результате проведения комплекса работ по благоустройству;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в рамках проведения комплекса работ по благоустройству провести информационно-разъяснительную работу с жителями населенных пунктов муниципального образования </w:t>
      </w:r>
      <w:r w:rsidRPr="003613F2">
        <w:rPr>
          <w:rFonts w:ascii="PT Astra Serif" w:hAnsi="PT Astra Serif"/>
        </w:rPr>
        <w:t>«</w:t>
      </w:r>
      <w:r>
        <w:rPr>
          <w:rFonts w:ascii="PT Astra Serif" w:hAnsi="PT Astra Serif"/>
        </w:rPr>
        <w:t>Ермоловское сельское поселение» Вешкаймского района Ульяновской области об участии в мероприятиях по благоустройству;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обеспечить еженедельное размещение в средствах массовой информации информационно-справочных материалов о результатах проведения комплекса работ по благоустройству;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еженедельно в среду представлять в управление имущества и земельных отношений, строительства и архитектуры администрации муниципального образования </w:t>
      </w:r>
      <w:r w:rsidRPr="003613F2">
        <w:rPr>
          <w:rFonts w:ascii="PT Astra Serif" w:hAnsi="PT Astra Serif"/>
        </w:rPr>
        <w:t>«Вешкаймский район»</w:t>
      </w:r>
      <w:r>
        <w:rPr>
          <w:rFonts w:ascii="PT Astra Serif" w:hAnsi="PT Astra Serif"/>
        </w:rPr>
        <w:t xml:space="preserve"> информацию о проведении комплекса работ по благоустройству.</w:t>
      </w:r>
    </w:p>
    <w:p w:rsidR="00525DA5" w:rsidRDefault="002741CE" w:rsidP="00525DA5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uppressAutoHyphens w:val="0"/>
        <w:spacing w:before="0" w:line="308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срок до 21 августа 2023</w:t>
      </w:r>
      <w:r w:rsidR="00525DA5">
        <w:rPr>
          <w:rFonts w:ascii="PT Astra Serif" w:hAnsi="PT Astra Serif"/>
        </w:rPr>
        <w:t xml:space="preserve"> года образовать комиссию по координации </w:t>
      </w:r>
      <w:r w:rsidR="00525DA5">
        <w:rPr>
          <w:rFonts w:ascii="PT Astra Serif" w:hAnsi="PT Astra Serif"/>
        </w:rPr>
        <w:lastRenderedPageBreak/>
        <w:t>проведения комплекса работ по благоустройству, а также разработать, утвердить и предоставить в управление имущества и земельных отношений, строительства и архитектуры администрации муниципального образования «Вешкаймский район» планы проведения комплекса работ по благоустройству (приложение № 1)</w:t>
      </w:r>
    </w:p>
    <w:p w:rsidR="00525DA5" w:rsidRDefault="00525DA5" w:rsidP="00525DA5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uppressAutoHyphens w:val="0"/>
        <w:spacing w:before="0" w:line="308" w:lineRule="exact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срок до 29 августа 2022 года провести обследование территорий населенных пунктов муниципального образования «Ермоловское сельское поселение» в целях выявления незаконно возведенных строений и рекламных конструкций, а также обеспечить приведение в нормативно состояние установленных на территории муниципального образования элементов по благоустройству;</w:t>
      </w:r>
    </w:p>
    <w:p w:rsidR="00525DA5" w:rsidRPr="00FF671E" w:rsidRDefault="00525DA5" w:rsidP="00525DA5">
      <w:pPr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FF671E">
        <w:rPr>
          <w:rFonts w:ascii="PT Astra Serif" w:hAnsi="PT Astra Serif"/>
          <w:sz w:val="28"/>
          <w:szCs w:val="28"/>
          <w:lang w:val="ru-RU"/>
        </w:rPr>
        <w:t xml:space="preserve">        3)</w:t>
      </w:r>
      <w:r w:rsidRPr="00FF671E">
        <w:rPr>
          <w:rFonts w:ascii="PT Astra Serif" w:hAnsi="PT Astra Serif"/>
          <w:lang w:val="ru-RU"/>
        </w:rPr>
        <w:t xml:space="preserve"> </w:t>
      </w:r>
      <w:r w:rsidRPr="00FF671E">
        <w:rPr>
          <w:rFonts w:ascii="PT Astra Serif" w:hAnsi="PT Astra Serif"/>
          <w:sz w:val="28"/>
          <w:szCs w:val="28"/>
          <w:lang w:val="ru-RU"/>
        </w:rPr>
        <w:t xml:space="preserve">утвердить </w:t>
      </w:r>
      <w:r w:rsidRPr="00FF671E">
        <w:rPr>
          <w:rFonts w:ascii="PT Astra Serif" w:hAnsi="PT Astra Serif" w:cs="Times New Roman"/>
          <w:sz w:val="28"/>
          <w:szCs w:val="28"/>
          <w:lang w:val="ru-RU"/>
        </w:rPr>
        <w:t>План проведения комплекса работ по благоустройству территорий населённых пунктов муниципального образования «Ермоло</w:t>
      </w:r>
      <w:r w:rsidR="00AB36BB">
        <w:rPr>
          <w:rFonts w:ascii="PT Astra Serif" w:hAnsi="PT Astra Serif" w:cs="Times New Roman"/>
          <w:sz w:val="28"/>
          <w:szCs w:val="28"/>
          <w:lang w:val="ru-RU"/>
        </w:rPr>
        <w:t>вское сельское поселение» в 2023</w:t>
      </w:r>
      <w:r w:rsidRPr="00FF671E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  <w:r w:rsidR="00AB36BB">
        <w:rPr>
          <w:rFonts w:ascii="PT Astra Serif" w:hAnsi="PT Astra Serif" w:cs="Times New Roman"/>
          <w:sz w:val="28"/>
          <w:szCs w:val="28"/>
          <w:lang w:val="ru-RU"/>
        </w:rPr>
        <w:t>у</w:t>
      </w:r>
      <w:r w:rsidRPr="00FF671E">
        <w:rPr>
          <w:rFonts w:ascii="PT Astra Serif" w:hAnsi="PT Astra Serif" w:cs="Times New Roman"/>
          <w:sz w:val="28"/>
          <w:szCs w:val="28"/>
          <w:lang w:val="ru-RU"/>
        </w:rPr>
        <w:t>.</w:t>
      </w:r>
      <w:r>
        <w:rPr>
          <w:rFonts w:ascii="PT Astra Serif" w:hAnsi="PT Astra Serif" w:cs="Times New Roman"/>
          <w:sz w:val="28"/>
          <w:szCs w:val="28"/>
          <w:lang w:val="ru-RU"/>
        </w:rPr>
        <w:t>(приложение №2)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 w:rsidRPr="008B32D6">
        <w:rPr>
          <w:rFonts w:ascii="PT Astra Serif" w:hAnsi="PT Astra Serif"/>
        </w:rPr>
        <w:tab/>
        <w:t>2. Рекомендовать руководителям организаций всех организационно-правовых форм еженедельно по пятницам обеспечивать проведение санитарного дня по уборке закреплённых территорий.</w:t>
      </w:r>
    </w:p>
    <w:p w:rsidR="00525DA5" w:rsidRPr="00B77230" w:rsidRDefault="00525DA5" w:rsidP="00525DA5">
      <w:pPr>
        <w:widowControl/>
        <w:spacing w:line="100" w:lineRule="atLeast"/>
        <w:ind w:firstLine="72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442CA">
        <w:rPr>
          <w:rFonts w:ascii="PT Astra Serif" w:hAnsi="PT Astra Serif"/>
          <w:sz w:val="28"/>
          <w:szCs w:val="28"/>
          <w:lang w:val="ru-RU"/>
        </w:rPr>
        <w:t xml:space="preserve">   3</w:t>
      </w:r>
      <w:r>
        <w:rPr>
          <w:rFonts w:ascii="PT Astra Serif" w:hAnsi="PT Astra Serif" w:cs="Times New Roman"/>
          <w:sz w:val="28"/>
          <w:szCs w:val="28"/>
          <w:lang w:val="ru-RU"/>
        </w:rPr>
        <w:t>.</w:t>
      </w:r>
      <w:r w:rsidRPr="003442CA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B77230">
        <w:rPr>
          <w:rFonts w:ascii="PT Astra Serif" w:hAnsi="PT Astra Serif" w:cs="Times New Roman"/>
          <w:sz w:val="28"/>
          <w:szCs w:val="28"/>
          <w:lang w:val="ru-RU"/>
        </w:rPr>
        <w:t xml:space="preserve">Администратору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Давыдовой С.М. Дырченковой Е.Е. </w:t>
      </w:r>
      <w:r w:rsidRPr="00B77230">
        <w:rPr>
          <w:rFonts w:ascii="PT Astra Serif" w:hAnsi="PT Astra Serif" w:cs="Times New Roman"/>
          <w:sz w:val="28"/>
          <w:szCs w:val="28"/>
          <w:lang w:val="ru-RU"/>
        </w:rPr>
        <w:t>обеспечить контроль за выполнением мероприятий по наведению чистоты и порядка в населённых пунктах муниципального образования «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Ермоловское </w:t>
      </w:r>
      <w:r w:rsidRPr="00B77230">
        <w:rPr>
          <w:rFonts w:ascii="PT Astra Serif" w:hAnsi="PT Astra Serif" w:cs="Times New Roman"/>
          <w:sz w:val="28"/>
          <w:szCs w:val="28"/>
          <w:lang w:val="ru-RU"/>
        </w:rPr>
        <w:t>сельское поселение» Вешкаймского района Ульяновской области.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 w:rsidRPr="000639CF">
        <w:rPr>
          <w:rFonts w:ascii="PT Astra Serif" w:hAnsi="PT Astra Serif"/>
        </w:rPr>
        <w:tab/>
        <w:t xml:space="preserve">3. Признать утратившим силу постановление администрации муниципального образования «Ермоловское сельское поселение»Вешкаймского </w:t>
      </w:r>
      <w:r w:rsidR="00AB36BB">
        <w:rPr>
          <w:rFonts w:ascii="PT Astra Serif" w:hAnsi="PT Astra Serif"/>
        </w:rPr>
        <w:t>района Ульяновской области от 13.03.2023 № 9</w:t>
      </w:r>
      <w:r w:rsidRPr="000639CF">
        <w:rPr>
          <w:rFonts w:ascii="PT Astra Serif" w:hAnsi="PT Astra Serif"/>
        </w:rPr>
        <w:t xml:space="preserve"> «Об организации и проведении комплекса работ по весеннему благоустройству территорий населённых пунктов муниципального образования «Ермоловское сельское поселение».</w:t>
      </w:r>
    </w:p>
    <w:p w:rsidR="00525DA5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4. Настоящее постановление вступает в силу на следующий день после его обнародования.</w:t>
      </w:r>
    </w:p>
    <w:p w:rsidR="00525DA5" w:rsidRPr="005B1321" w:rsidRDefault="00525DA5" w:rsidP="00525DA5">
      <w:pPr>
        <w:pStyle w:val="Bodytext20"/>
        <w:shd w:val="clear" w:color="auto" w:fill="auto"/>
        <w:tabs>
          <w:tab w:val="left" w:pos="851"/>
        </w:tabs>
        <w:spacing w:before="0" w:line="308" w:lineRule="exact"/>
        <w:ind w:left="708"/>
        <w:jc w:val="both"/>
        <w:rPr>
          <w:rFonts w:ascii="PT Astra Serif" w:hAnsi="PT Astra Serif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И.о.Главы</w:t>
      </w:r>
      <w:r w:rsidRPr="007C4811"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C4811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«Ермоловское сельское поселение»                                       Е.А. Павлова</w:t>
      </w: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525DA5" w:rsidRPr="007C4811" w:rsidRDefault="00525DA5" w:rsidP="00525DA5">
      <w:pPr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3190"/>
        <w:gridCol w:w="2163"/>
        <w:gridCol w:w="4253"/>
      </w:tblGrid>
      <w:tr w:rsidR="00525DA5" w:rsidRPr="003613F2" w:rsidTr="00883A58">
        <w:tc>
          <w:tcPr>
            <w:tcW w:w="3190" w:type="dxa"/>
          </w:tcPr>
          <w:p w:rsidR="00525DA5" w:rsidRPr="007C4811" w:rsidRDefault="00525DA5" w:rsidP="00883A5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525DA5" w:rsidRPr="007C4811" w:rsidRDefault="00525DA5" w:rsidP="00883A58">
            <w:pPr>
              <w:ind w:right="1061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525DA5" w:rsidRPr="007C4811" w:rsidRDefault="00525DA5" w:rsidP="00883A5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25DA5" w:rsidRPr="007C4811" w:rsidRDefault="00525DA5" w:rsidP="00883A5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4811">
              <w:rPr>
                <w:rFonts w:ascii="PT Astra Serif" w:hAnsi="PT Astra Serif"/>
                <w:sz w:val="28"/>
                <w:szCs w:val="28"/>
                <w:lang w:val="ru-RU"/>
              </w:rPr>
              <w:t>Приложение № 1</w:t>
            </w:r>
          </w:p>
          <w:p w:rsidR="00525DA5" w:rsidRPr="007C4811" w:rsidRDefault="00525DA5" w:rsidP="00883A58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C4811">
              <w:rPr>
                <w:rFonts w:ascii="PT Astra Serif" w:hAnsi="PT Astra Serif"/>
                <w:sz w:val="28"/>
                <w:szCs w:val="28"/>
                <w:lang w:val="ru-RU"/>
              </w:rPr>
              <w:t>к постановлению администрации муниципальног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о образования «Ермоловское сельское поселение</w:t>
            </w:r>
            <w:r w:rsidRPr="007C4811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  <w:p w:rsidR="00525DA5" w:rsidRPr="007C4811" w:rsidRDefault="00525DA5" w:rsidP="00883A58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от </w:t>
            </w:r>
            <w:r w:rsidR="00AB36BB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18</w:t>
            </w:r>
            <w:r w:rsidRPr="007C4811">
              <w:rPr>
                <w:rFonts w:ascii="PT Astra Serif" w:hAnsi="PT Astra Serif"/>
                <w:sz w:val="28"/>
                <w:szCs w:val="28"/>
                <w:u w:val="single"/>
              </w:rPr>
              <w:t xml:space="preserve"> августа 202</w:t>
            </w:r>
            <w:r w:rsidR="00AB36BB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3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г. № </w:t>
            </w:r>
            <w:r w:rsidR="00AB36BB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>38</w:t>
            </w:r>
            <w:r w:rsidRPr="007C4811">
              <w:rPr>
                <w:rFonts w:ascii="PT Astra Serif" w:hAnsi="PT Astra Serif"/>
                <w:sz w:val="28"/>
                <w:szCs w:val="28"/>
                <w:u w:val="single"/>
              </w:rPr>
              <w:t>___</w:t>
            </w:r>
          </w:p>
        </w:tc>
      </w:tr>
    </w:tbl>
    <w:p w:rsidR="00525DA5" w:rsidRPr="003613F2" w:rsidRDefault="00525DA5" w:rsidP="00525DA5">
      <w:pPr>
        <w:rPr>
          <w:rFonts w:ascii="PT Astra Serif" w:hAnsi="PT Astra Serif"/>
          <w:sz w:val="28"/>
          <w:szCs w:val="28"/>
        </w:rPr>
      </w:pP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Комиссия</w:t>
      </w:r>
      <w:r w:rsidRPr="000639CF">
        <w:rPr>
          <w:rFonts w:ascii="PT Astra Serif" w:hAnsi="PT Astra Serif"/>
          <w:b/>
          <w:sz w:val="28"/>
          <w:szCs w:val="28"/>
        </w:rPr>
        <w:t xml:space="preserve"> по координации проведения комплекса работ по благоустройству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территории муниципального образования «Ермоловское сельское поселение»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Вешкаймского района Ульяновской области.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rPr>
          <w:rFonts w:ascii="PT Astra Serif" w:hAnsi="PT Astra Serif"/>
          <w:b/>
          <w:sz w:val="28"/>
          <w:szCs w:val="28"/>
        </w:rPr>
      </w:pP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комиссии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Павлова Е.А.                                 – и.о. главы администрации муниципального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образования «Ермоловское сельское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поселение»;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b/>
          <w:sz w:val="28"/>
          <w:szCs w:val="28"/>
        </w:rPr>
      </w:pPr>
      <w:r w:rsidRPr="00112980">
        <w:rPr>
          <w:rFonts w:ascii="PT Astra Serif" w:hAnsi="PT Astra Serif"/>
          <w:b/>
          <w:sz w:val="28"/>
          <w:szCs w:val="28"/>
        </w:rPr>
        <w:t>Секретарь комиссии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Чугунова И.Б.                                   –специалист 1 разряда- экономист           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администрации муниципального       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образования «Ермоловское сельское            </w:t>
      </w:r>
    </w:p>
    <w:p w:rsidR="00525DA5" w:rsidRPr="00112980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поселение»;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b/>
          <w:sz w:val="28"/>
          <w:szCs w:val="28"/>
        </w:rPr>
      </w:pPr>
      <w:r w:rsidRPr="005F0130">
        <w:rPr>
          <w:rFonts w:ascii="PT Astra Serif" w:hAnsi="PT Astra Serif"/>
          <w:b/>
          <w:sz w:val="28"/>
          <w:szCs w:val="28"/>
        </w:rPr>
        <w:t>Члены комиссии</w:t>
      </w: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 w:rsidRPr="005F0130">
        <w:rPr>
          <w:rFonts w:ascii="PT Astra Serif" w:hAnsi="PT Astra Serif"/>
          <w:sz w:val="28"/>
          <w:szCs w:val="28"/>
        </w:rPr>
        <w:t>Давыдова С.М.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Pr="005F0130">
        <w:rPr>
          <w:rFonts w:ascii="PT Astra Serif" w:hAnsi="PT Astra Serif"/>
          <w:sz w:val="28"/>
          <w:szCs w:val="28"/>
        </w:rPr>
        <w:t>- администратор</w:t>
      </w:r>
      <w:r>
        <w:rPr>
          <w:rFonts w:ascii="PT Astra Serif" w:hAnsi="PT Astra Serif"/>
          <w:sz w:val="28"/>
          <w:szCs w:val="28"/>
        </w:rPr>
        <w:t xml:space="preserve"> п. Шарлово;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Дырченкова Е.Е.                             – администратор с.М.Б. Ключ;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Джумаев Ш.Д.                                 – староста с. Зимненки(по согласованию);</w:t>
      </w:r>
    </w:p>
    <w:p w:rsidR="00525DA5" w:rsidRDefault="00525DA5" w:rsidP="00525DA5">
      <w:pPr>
        <w:pStyle w:val="53"/>
        <w:shd w:val="clear" w:color="auto" w:fill="auto"/>
        <w:spacing w:before="0" w:after="0" w:line="276" w:lineRule="auto"/>
        <w:ind w:right="180"/>
        <w:jc w:val="left"/>
        <w:rPr>
          <w:rFonts w:ascii="PT Astra Serif" w:hAnsi="PT Astra Serif"/>
          <w:sz w:val="28"/>
          <w:szCs w:val="28"/>
        </w:rPr>
      </w:pPr>
    </w:p>
    <w:p w:rsidR="00525DA5" w:rsidRDefault="00525DA5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525DA5" w:rsidRDefault="00525DA5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8878B0" w:rsidRDefault="008878B0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Pr="007C4811" w:rsidRDefault="00AA3117" w:rsidP="00AA311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                                                  </w:t>
      </w:r>
      <w:r w:rsidR="001B172F">
        <w:rPr>
          <w:rFonts w:ascii="PT Astra Serif" w:hAnsi="PT Astra Serif"/>
          <w:sz w:val="28"/>
          <w:szCs w:val="28"/>
          <w:lang w:val="ru-RU"/>
        </w:rPr>
        <w:t>Приложение № 2</w:t>
      </w:r>
    </w:p>
    <w:p w:rsidR="00AA3117" w:rsidRDefault="00AA3117" w:rsidP="00AA311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</w:t>
      </w:r>
      <w:r w:rsidRPr="007C4811">
        <w:rPr>
          <w:rFonts w:ascii="PT Astra Serif" w:hAnsi="PT Astra Serif"/>
          <w:sz w:val="28"/>
          <w:szCs w:val="28"/>
          <w:lang w:val="ru-RU"/>
        </w:rPr>
        <w:t xml:space="preserve">к постановлению администрации </w:t>
      </w:r>
      <w:r>
        <w:rPr>
          <w:rFonts w:ascii="PT Astra Serif" w:hAnsi="PT Astra Serif"/>
          <w:sz w:val="28"/>
          <w:szCs w:val="28"/>
          <w:lang w:val="ru-RU"/>
        </w:rPr>
        <w:t xml:space="preserve">     </w:t>
      </w:r>
    </w:p>
    <w:p w:rsidR="00AA3117" w:rsidRDefault="00AA3117" w:rsidP="00AA311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</w:t>
      </w:r>
      <w:r w:rsidRPr="007C4811">
        <w:rPr>
          <w:rFonts w:ascii="PT Astra Serif" w:hAnsi="PT Astra Serif"/>
          <w:sz w:val="28"/>
          <w:szCs w:val="28"/>
          <w:lang w:val="ru-RU"/>
        </w:rPr>
        <w:t>муниципальног</w:t>
      </w:r>
      <w:r>
        <w:rPr>
          <w:rFonts w:ascii="PT Astra Serif" w:hAnsi="PT Astra Serif"/>
          <w:sz w:val="28"/>
          <w:szCs w:val="28"/>
          <w:lang w:val="ru-RU"/>
        </w:rPr>
        <w:t xml:space="preserve">о образования      </w:t>
      </w:r>
    </w:p>
    <w:p w:rsidR="00AA3117" w:rsidRPr="007C4811" w:rsidRDefault="00AA3117" w:rsidP="00AA311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«Ермоловское сельское поселение</w:t>
      </w:r>
      <w:r w:rsidRPr="007C4811">
        <w:rPr>
          <w:rFonts w:ascii="PT Astra Serif" w:hAnsi="PT Astra Serif"/>
          <w:sz w:val="28"/>
          <w:szCs w:val="28"/>
          <w:lang w:val="ru-RU"/>
        </w:rPr>
        <w:t>»</w:t>
      </w:r>
    </w:p>
    <w:p w:rsidR="00AA3117" w:rsidRP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A3117">
        <w:rPr>
          <w:rFonts w:ascii="PT Astra Serif" w:hAnsi="PT Astra Serif"/>
          <w:sz w:val="28"/>
          <w:szCs w:val="28"/>
          <w:lang w:val="ru-RU"/>
        </w:rPr>
        <w:t xml:space="preserve">   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Pr="00AA3117">
        <w:rPr>
          <w:rFonts w:ascii="PT Astra Serif" w:hAnsi="PT Astra Serif"/>
          <w:sz w:val="28"/>
          <w:szCs w:val="28"/>
          <w:lang w:val="ru-RU"/>
        </w:rPr>
        <w:t xml:space="preserve">  от 18 августа 2023г. № 38</w:t>
      </w:r>
    </w:p>
    <w:p w:rsid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B172F" w:rsidRPr="001B172F" w:rsidRDefault="00AA3117" w:rsidP="001B172F">
      <w:pPr>
        <w:pStyle w:val="af0"/>
        <w:jc w:val="center"/>
        <w:rPr>
          <w:rFonts w:ascii="PT Astra Serif" w:hAnsi="PT Astra Serif"/>
          <w:sz w:val="28"/>
          <w:szCs w:val="28"/>
          <w:lang w:val="ru-RU"/>
        </w:rPr>
      </w:pPr>
      <w:r w:rsidRPr="001B172F">
        <w:rPr>
          <w:rFonts w:ascii="PT Astra Serif" w:hAnsi="PT Astra Serif"/>
          <w:sz w:val="28"/>
          <w:szCs w:val="28"/>
          <w:lang w:val="ru-RU"/>
        </w:rPr>
        <w:t>План</w:t>
      </w:r>
      <w:r w:rsidR="001B172F" w:rsidRPr="001B172F">
        <w:rPr>
          <w:rFonts w:ascii="PT Astra Serif" w:hAnsi="PT Astra Serif"/>
          <w:sz w:val="28"/>
          <w:szCs w:val="28"/>
          <w:lang w:val="ru-RU"/>
        </w:rPr>
        <w:t xml:space="preserve"> проведения осеннего месячника по благоустройству на территории муниципального образования «</w:t>
      </w:r>
      <w:r w:rsidR="001B172F">
        <w:rPr>
          <w:rFonts w:ascii="PT Astra Serif" w:hAnsi="PT Astra Serif"/>
          <w:sz w:val="28"/>
          <w:szCs w:val="28"/>
          <w:lang w:val="ru-RU"/>
        </w:rPr>
        <w:t xml:space="preserve">Ермоловское сельское </w:t>
      </w:r>
      <w:r w:rsidR="001B172F" w:rsidRPr="001B172F">
        <w:rPr>
          <w:rFonts w:ascii="PT Astra Serif" w:hAnsi="PT Astra Serif"/>
          <w:sz w:val="28"/>
          <w:szCs w:val="28"/>
          <w:lang w:val="ru-RU"/>
        </w:rPr>
        <w:t>поселение»</w:t>
      </w:r>
    </w:p>
    <w:p w:rsidR="001B172F" w:rsidRPr="001B172F" w:rsidRDefault="001B172F" w:rsidP="001B172F">
      <w:pPr>
        <w:jc w:val="center"/>
        <w:rPr>
          <w:rFonts w:ascii="PT Astra Serif" w:hAnsi="PT Astra Serif"/>
          <w:bCs/>
          <w:sz w:val="28"/>
          <w:szCs w:val="28"/>
          <w:lang w:val="ru-RU" w:bidi="ru-RU"/>
        </w:rPr>
      </w:pPr>
    </w:p>
    <w:tbl>
      <w:tblPr>
        <w:tblpPr w:leftFromText="180" w:rightFromText="180" w:vertAnchor="page" w:horzAnchor="margin" w:tblpY="4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395"/>
        <w:gridCol w:w="1559"/>
        <w:gridCol w:w="1417"/>
        <w:gridCol w:w="1412"/>
      </w:tblGrid>
      <w:tr w:rsidR="001B172F" w:rsidTr="001B172F">
        <w:tc>
          <w:tcPr>
            <w:tcW w:w="562" w:type="dxa"/>
            <w:vMerge w:val="restart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 w:rsidRPr="00AA311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 w:rsidRPr="00AA3117">
              <w:rPr>
                <w:rFonts w:ascii="PT Astra Serif" w:hAnsi="PT Astra Serif"/>
                <w:b/>
              </w:rPr>
              <w:t>Наименование работ</w:t>
            </w:r>
          </w:p>
        </w:tc>
        <w:tc>
          <w:tcPr>
            <w:tcW w:w="1559" w:type="dxa"/>
            <w:vMerge w:val="restart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 w:rsidRPr="00AA3117">
              <w:rPr>
                <w:rFonts w:ascii="PT Astra Serif" w:hAnsi="PT Astra Serif"/>
                <w:b/>
              </w:rPr>
              <w:t>ед. измер.</w:t>
            </w:r>
          </w:p>
        </w:tc>
        <w:tc>
          <w:tcPr>
            <w:tcW w:w="2829" w:type="dxa"/>
            <w:gridSpan w:val="2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Cs w:val="28"/>
                <w:lang w:val="ru-RU"/>
              </w:rPr>
              <w:t>Ермоловское сельское</w:t>
            </w:r>
            <w:r w:rsidRPr="00AA3117">
              <w:rPr>
                <w:rFonts w:ascii="PT Astra Serif" w:hAnsi="PT Astra Serif"/>
                <w:b/>
                <w:szCs w:val="28"/>
              </w:rPr>
              <w:t xml:space="preserve"> поселение</w:t>
            </w:r>
            <w:r w:rsidRPr="00AA3117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1B172F" w:rsidTr="001B172F">
        <w:tc>
          <w:tcPr>
            <w:tcW w:w="562" w:type="dxa"/>
            <w:vMerge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 w:rsidRPr="00AA3117">
              <w:rPr>
                <w:rFonts w:ascii="PT Astra Serif" w:hAnsi="PT Astra Serif"/>
                <w:b/>
              </w:rPr>
              <w:t>план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b/>
              </w:rPr>
            </w:pPr>
            <w:r w:rsidRPr="00AA3117">
              <w:rPr>
                <w:rFonts w:ascii="PT Astra Serif" w:hAnsi="PT Astra Serif"/>
                <w:b/>
              </w:rPr>
              <w:t>факт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Очистка магистральных и внутриквартальных дорог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тыс. кв.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Очистка газонов, цветников, парков, скверов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тыс. кв.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3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Очистка кустарника</w:t>
            </w:r>
          </w:p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пог.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4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Посадка кустарников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5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Посадка деревьев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6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куб.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1500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7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Ликвидация мест стихийного складирования бытовых отходов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8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Очистка от мусора территорий, прилегающих к полигонам твёрдых бытовых отходов и свалкам, и придорожных полос подъездных дорог к полигонам твёрдых бытовых отходов и свалкам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кв. м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9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Снятие объявлений, в том числе рекламных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кв.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0,01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10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Помывка опор линий электропередач, опор контактной сети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11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Помывка витражей, окон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тыс. кв. м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0,05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12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Ремонт остановочных павильонов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13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Помывка остановочных павильонов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14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Очистка подвалов от мусора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домов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15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Очистка чердаков от мусора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домов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16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Ремонт пешеходных ограждений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пог. м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17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Покраска пешеходных ограждений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пог. м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18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Опиловка деревьев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19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Снос сухостойных и аварийных деревьев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20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Выдача уведомлений</w:t>
            </w:r>
            <w:bookmarkStart w:id="0" w:name="_GoBack"/>
            <w:bookmarkEnd w:id="0"/>
            <w:r w:rsidRPr="00AA3117">
              <w:rPr>
                <w:rFonts w:ascii="PT Astra Serif" w:hAnsi="PT Astra Serif"/>
                <w:lang w:val="ru-RU"/>
              </w:rPr>
              <w:t xml:space="preserve"> об устранении нарушений правил благоустройства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rPr>
          <w:trHeight w:val="85"/>
        </w:trPr>
        <w:tc>
          <w:tcPr>
            <w:tcW w:w="9345" w:type="dxa"/>
            <w:gridSpan w:val="5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21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Задействовано организаций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14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22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Задействовано населения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105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23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студентов и школьников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vAlign w:val="center"/>
          </w:tcPr>
          <w:p w:rsidR="001B172F" w:rsidRPr="001B172F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67</w:t>
            </w: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lastRenderedPageBreak/>
              <w:t>24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временно безработных граждан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25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  <w:lang w:val="ru-RU"/>
              </w:rPr>
            </w:pPr>
            <w:r w:rsidRPr="00AA3117">
              <w:rPr>
                <w:rFonts w:ascii="PT Astra Serif" w:hAnsi="PT Astra Serif"/>
                <w:lang w:val="ru-RU"/>
              </w:rPr>
              <w:t>граждан, имеющих задолженность по оплате жилищно- коммунальных услуг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  <w:tr w:rsidR="001B172F" w:rsidTr="001B172F">
        <w:tc>
          <w:tcPr>
            <w:tcW w:w="56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26</w:t>
            </w:r>
          </w:p>
        </w:tc>
        <w:tc>
          <w:tcPr>
            <w:tcW w:w="4395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Задействовано техники</w:t>
            </w:r>
          </w:p>
        </w:tc>
        <w:tc>
          <w:tcPr>
            <w:tcW w:w="1559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шт.</w:t>
            </w:r>
          </w:p>
        </w:tc>
        <w:tc>
          <w:tcPr>
            <w:tcW w:w="1417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2" w:type="dxa"/>
            <w:vAlign w:val="center"/>
          </w:tcPr>
          <w:p w:rsidR="001B172F" w:rsidRPr="00AA3117" w:rsidRDefault="001B172F" w:rsidP="001B172F">
            <w:pPr>
              <w:jc w:val="center"/>
              <w:rPr>
                <w:rFonts w:ascii="PT Astra Serif" w:hAnsi="PT Astra Serif"/>
              </w:rPr>
            </w:pPr>
            <w:r w:rsidRPr="00AA3117">
              <w:rPr>
                <w:rFonts w:ascii="PT Astra Serif" w:hAnsi="PT Astra Serif"/>
              </w:rPr>
              <w:t>-</w:t>
            </w:r>
          </w:p>
        </w:tc>
      </w:tr>
    </w:tbl>
    <w:p w:rsidR="00AA3117" w:rsidRP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A3117" w:rsidRDefault="00AA3117" w:rsidP="00AA3117">
      <w:pPr>
        <w:pStyle w:val="af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A3117" w:rsidRPr="00AA3117" w:rsidRDefault="00AA3117" w:rsidP="00AA3117">
      <w:pPr>
        <w:rPr>
          <w:lang w:val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AA3117" w:rsidRDefault="00AA3117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</w:p>
    <w:p w:rsidR="00525DA5" w:rsidRDefault="008878B0" w:rsidP="00525DA5">
      <w:pPr>
        <w:jc w:val="center"/>
        <w:rPr>
          <w:rFonts w:ascii="PT Astra Serif" w:hAnsi="PT Astra Serif"/>
          <w:b/>
          <w:bCs/>
          <w:sz w:val="28"/>
          <w:szCs w:val="28"/>
          <w:lang w:val="ru-RU" w:bidi="ru-RU"/>
        </w:rPr>
      </w:pP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cr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  <w:r>
        <w:rPr>
          <w:rFonts w:ascii="PT Astra Serif" w:hAnsi="PT Astra Serif"/>
          <w:b/>
          <w:bCs/>
          <w:vanish/>
          <w:sz w:val="28"/>
          <w:szCs w:val="28"/>
          <w:lang w:val="ru-RU" w:bidi="ru-RU"/>
        </w:rPr>
        <w:pgNum/>
      </w:r>
    </w:p>
    <w:sectPr w:rsidR="00525DA5" w:rsidSect="00525DA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AA" w:rsidRDefault="00191CAA">
      <w:r>
        <w:separator/>
      </w:r>
    </w:p>
  </w:endnote>
  <w:endnote w:type="continuationSeparator" w:id="1">
    <w:p w:rsidR="00191CAA" w:rsidRDefault="0019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7" w:rsidRDefault="00B533C6" w:rsidP="00D7487F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4F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F17" w:rsidRDefault="00F04F17" w:rsidP="005B5C1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17" w:rsidRDefault="00B533C6" w:rsidP="00D7487F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4F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72F">
      <w:rPr>
        <w:rStyle w:val="a5"/>
        <w:noProof/>
      </w:rPr>
      <w:t>5</w:t>
    </w:r>
    <w:r>
      <w:rPr>
        <w:rStyle w:val="a5"/>
      </w:rPr>
      <w:fldChar w:fldCharType="end"/>
    </w:r>
  </w:p>
  <w:p w:rsidR="00F04F17" w:rsidRDefault="00F04F17" w:rsidP="005B5C1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AA" w:rsidRDefault="00191CAA">
      <w:r>
        <w:separator/>
      </w:r>
    </w:p>
  </w:footnote>
  <w:footnote w:type="continuationSeparator" w:id="1">
    <w:p w:rsidR="00191CAA" w:rsidRDefault="00191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072E83"/>
    <w:multiLevelType w:val="multilevel"/>
    <w:tmpl w:val="1942373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3">
    <w:nsid w:val="3B0872F9"/>
    <w:multiLevelType w:val="hybridMultilevel"/>
    <w:tmpl w:val="FA5A0D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B1452A"/>
    <w:multiLevelType w:val="hybridMultilevel"/>
    <w:tmpl w:val="20FE345C"/>
    <w:lvl w:ilvl="0" w:tplc="115694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B77DE"/>
    <w:rsid w:val="00004A7F"/>
    <w:rsid w:val="00006E41"/>
    <w:rsid w:val="000130FE"/>
    <w:rsid w:val="000138C3"/>
    <w:rsid w:val="00034FDC"/>
    <w:rsid w:val="00040412"/>
    <w:rsid w:val="00043A68"/>
    <w:rsid w:val="00043F92"/>
    <w:rsid w:val="00043FD7"/>
    <w:rsid w:val="00044647"/>
    <w:rsid w:val="0005474F"/>
    <w:rsid w:val="000550C8"/>
    <w:rsid w:val="00055361"/>
    <w:rsid w:val="00057196"/>
    <w:rsid w:val="00070930"/>
    <w:rsid w:val="00071781"/>
    <w:rsid w:val="0007357F"/>
    <w:rsid w:val="0008257F"/>
    <w:rsid w:val="00094461"/>
    <w:rsid w:val="000A6BA7"/>
    <w:rsid w:val="000A7967"/>
    <w:rsid w:val="000B1115"/>
    <w:rsid w:val="000B1DFD"/>
    <w:rsid w:val="000D270D"/>
    <w:rsid w:val="000E0CF7"/>
    <w:rsid w:val="000E1FB4"/>
    <w:rsid w:val="000E3B20"/>
    <w:rsid w:val="000F414D"/>
    <w:rsid w:val="000F5847"/>
    <w:rsid w:val="000F6CFF"/>
    <w:rsid w:val="00105B25"/>
    <w:rsid w:val="00114935"/>
    <w:rsid w:val="00117C8F"/>
    <w:rsid w:val="00117CEE"/>
    <w:rsid w:val="001210E2"/>
    <w:rsid w:val="00123DC7"/>
    <w:rsid w:val="00125009"/>
    <w:rsid w:val="0012536C"/>
    <w:rsid w:val="0013100D"/>
    <w:rsid w:val="00131A5E"/>
    <w:rsid w:val="00140ADE"/>
    <w:rsid w:val="00141994"/>
    <w:rsid w:val="0014549A"/>
    <w:rsid w:val="001469D8"/>
    <w:rsid w:val="00150E54"/>
    <w:rsid w:val="00152C7D"/>
    <w:rsid w:val="0015707E"/>
    <w:rsid w:val="00161198"/>
    <w:rsid w:val="001619AB"/>
    <w:rsid w:val="00162963"/>
    <w:rsid w:val="00163327"/>
    <w:rsid w:val="00164490"/>
    <w:rsid w:val="0017559C"/>
    <w:rsid w:val="0018263E"/>
    <w:rsid w:val="00186040"/>
    <w:rsid w:val="00191CAA"/>
    <w:rsid w:val="0019578E"/>
    <w:rsid w:val="001A1E22"/>
    <w:rsid w:val="001B172F"/>
    <w:rsid w:val="001B1E3A"/>
    <w:rsid w:val="001B470E"/>
    <w:rsid w:val="001B56D8"/>
    <w:rsid w:val="001C1A7C"/>
    <w:rsid w:val="001C36A4"/>
    <w:rsid w:val="001D5A05"/>
    <w:rsid w:val="001E13F2"/>
    <w:rsid w:val="001E34E6"/>
    <w:rsid w:val="001F1951"/>
    <w:rsid w:val="001F1F2D"/>
    <w:rsid w:val="00205A8F"/>
    <w:rsid w:val="00205DC5"/>
    <w:rsid w:val="00206280"/>
    <w:rsid w:val="0021145E"/>
    <w:rsid w:val="00223F42"/>
    <w:rsid w:val="00236BE6"/>
    <w:rsid w:val="002467AE"/>
    <w:rsid w:val="00247BE1"/>
    <w:rsid w:val="002504EB"/>
    <w:rsid w:val="00251FA7"/>
    <w:rsid w:val="002524E8"/>
    <w:rsid w:val="002553C4"/>
    <w:rsid w:val="002741CE"/>
    <w:rsid w:val="00277E29"/>
    <w:rsid w:val="00281C6F"/>
    <w:rsid w:val="00281CEE"/>
    <w:rsid w:val="00284107"/>
    <w:rsid w:val="00292E35"/>
    <w:rsid w:val="002A2660"/>
    <w:rsid w:val="002A57A1"/>
    <w:rsid w:val="002A58CB"/>
    <w:rsid w:val="002A6110"/>
    <w:rsid w:val="002C2D27"/>
    <w:rsid w:val="002D19AD"/>
    <w:rsid w:val="002D5807"/>
    <w:rsid w:val="002E0D1D"/>
    <w:rsid w:val="002F1835"/>
    <w:rsid w:val="002F2454"/>
    <w:rsid w:val="002F28A4"/>
    <w:rsid w:val="002F4C71"/>
    <w:rsid w:val="002F70C5"/>
    <w:rsid w:val="002F75CF"/>
    <w:rsid w:val="00302EC0"/>
    <w:rsid w:val="00306B2C"/>
    <w:rsid w:val="0032250D"/>
    <w:rsid w:val="0033767B"/>
    <w:rsid w:val="0034008B"/>
    <w:rsid w:val="00342F99"/>
    <w:rsid w:val="00345178"/>
    <w:rsid w:val="00347553"/>
    <w:rsid w:val="00350D40"/>
    <w:rsid w:val="003553A8"/>
    <w:rsid w:val="00361B60"/>
    <w:rsid w:val="00382B4C"/>
    <w:rsid w:val="00390CA2"/>
    <w:rsid w:val="00393DD3"/>
    <w:rsid w:val="003B22F3"/>
    <w:rsid w:val="003B34CD"/>
    <w:rsid w:val="003B38D6"/>
    <w:rsid w:val="003B53CE"/>
    <w:rsid w:val="003C2284"/>
    <w:rsid w:val="003C73A2"/>
    <w:rsid w:val="003D0263"/>
    <w:rsid w:val="003E0887"/>
    <w:rsid w:val="003E3689"/>
    <w:rsid w:val="003E7F39"/>
    <w:rsid w:val="003F0AC8"/>
    <w:rsid w:val="00400079"/>
    <w:rsid w:val="00401260"/>
    <w:rsid w:val="004056F2"/>
    <w:rsid w:val="00410D74"/>
    <w:rsid w:val="00414D77"/>
    <w:rsid w:val="00422A84"/>
    <w:rsid w:val="004365A6"/>
    <w:rsid w:val="004365AE"/>
    <w:rsid w:val="004372FB"/>
    <w:rsid w:val="00437E06"/>
    <w:rsid w:val="0045038B"/>
    <w:rsid w:val="0045537F"/>
    <w:rsid w:val="00461608"/>
    <w:rsid w:val="00464B82"/>
    <w:rsid w:val="00470083"/>
    <w:rsid w:val="00474088"/>
    <w:rsid w:val="00477491"/>
    <w:rsid w:val="0048797D"/>
    <w:rsid w:val="004905F7"/>
    <w:rsid w:val="00493D83"/>
    <w:rsid w:val="00497573"/>
    <w:rsid w:val="004B06F1"/>
    <w:rsid w:val="004B1984"/>
    <w:rsid w:val="004B5083"/>
    <w:rsid w:val="004C1B4D"/>
    <w:rsid w:val="004E04CE"/>
    <w:rsid w:val="0050457F"/>
    <w:rsid w:val="005064EC"/>
    <w:rsid w:val="00524246"/>
    <w:rsid w:val="00525DA5"/>
    <w:rsid w:val="00564E0B"/>
    <w:rsid w:val="00567A0F"/>
    <w:rsid w:val="00576B3B"/>
    <w:rsid w:val="00577F45"/>
    <w:rsid w:val="00582562"/>
    <w:rsid w:val="00585943"/>
    <w:rsid w:val="005933C5"/>
    <w:rsid w:val="005960E1"/>
    <w:rsid w:val="005A549B"/>
    <w:rsid w:val="005A777C"/>
    <w:rsid w:val="005B191E"/>
    <w:rsid w:val="005B55D2"/>
    <w:rsid w:val="005B5C11"/>
    <w:rsid w:val="005E5595"/>
    <w:rsid w:val="005E643E"/>
    <w:rsid w:val="005F16FB"/>
    <w:rsid w:val="006056E6"/>
    <w:rsid w:val="006103E9"/>
    <w:rsid w:val="0061254E"/>
    <w:rsid w:val="00612C5A"/>
    <w:rsid w:val="006168BE"/>
    <w:rsid w:val="006205D3"/>
    <w:rsid w:val="00630B6B"/>
    <w:rsid w:val="00640FC9"/>
    <w:rsid w:val="00641A98"/>
    <w:rsid w:val="00642B9F"/>
    <w:rsid w:val="00643F88"/>
    <w:rsid w:val="00644B0B"/>
    <w:rsid w:val="006478A2"/>
    <w:rsid w:val="00660607"/>
    <w:rsid w:val="00664F04"/>
    <w:rsid w:val="00665CE3"/>
    <w:rsid w:val="00671DE6"/>
    <w:rsid w:val="00687ED2"/>
    <w:rsid w:val="00690AE1"/>
    <w:rsid w:val="006950F3"/>
    <w:rsid w:val="00695AE1"/>
    <w:rsid w:val="006A141F"/>
    <w:rsid w:val="006B6A5D"/>
    <w:rsid w:val="006D2771"/>
    <w:rsid w:val="006D6EA0"/>
    <w:rsid w:val="006D7C34"/>
    <w:rsid w:val="006E4450"/>
    <w:rsid w:val="006E5F53"/>
    <w:rsid w:val="006F6440"/>
    <w:rsid w:val="006F7EAD"/>
    <w:rsid w:val="00701882"/>
    <w:rsid w:val="00704224"/>
    <w:rsid w:val="00704CD8"/>
    <w:rsid w:val="0073136F"/>
    <w:rsid w:val="00731D8F"/>
    <w:rsid w:val="007320BF"/>
    <w:rsid w:val="007443EA"/>
    <w:rsid w:val="0075014C"/>
    <w:rsid w:val="00752720"/>
    <w:rsid w:val="0075465E"/>
    <w:rsid w:val="00774BB5"/>
    <w:rsid w:val="007779D6"/>
    <w:rsid w:val="0078147D"/>
    <w:rsid w:val="00784121"/>
    <w:rsid w:val="00790096"/>
    <w:rsid w:val="007902F8"/>
    <w:rsid w:val="007B4903"/>
    <w:rsid w:val="007C7C08"/>
    <w:rsid w:val="007D2ACE"/>
    <w:rsid w:val="007E6431"/>
    <w:rsid w:val="007F007F"/>
    <w:rsid w:val="007F1101"/>
    <w:rsid w:val="007F13FA"/>
    <w:rsid w:val="007F3533"/>
    <w:rsid w:val="007F3A1A"/>
    <w:rsid w:val="007F52BE"/>
    <w:rsid w:val="008000ED"/>
    <w:rsid w:val="0081038F"/>
    <w:rsid w:val="0081097B"/>
    <w:rsid w:val="00814BC4"/>
    <w:rsid w:val="00825E7C"/>
    <w:rsid w:val="00827EB3"/>
    <w:rsid w:val="00833B49"/>
    <w:rsid w:val="0084082D"/>
    <w:rsid w:val="00841393"/>
    <w:rsid w:val="00841EA9"/>
    <w:rsid w:val="00851579"/>
    <w:rsid w:val="008539A2"/>
    <w:rsid w:val="00857ACF"/>
    <w:rsid w:val="00857E39"/>
    <w:rsid w:val="0086428E"/>
    <w:rsid w:val="00883A58"/>
    <w:rsid w:val="008878B0"/>
    <w:rsid w:val="00890376"/>
    <w:rsid w:val="00890D6D"/>
    <w:rsid w:val="008A0C5D"/>
    <w:rsid w:val="008A147A"/>
    <w:rsid w:val="008B3B80"/>
    <w:rsid w:val="008C51CE"/>
    <w:rsid w:val="008D4D49"/>
    <w:rsid w:val="008D5379"/>
    <w:rsid w:val="008D5D97"/>
    <w:rsid w:val="008E28AF"/>
    <w:rsid w:val="008E58B8"/>
    <w:rsid w:val="008E6969"/>
    <w:rsid w:val="00906FE1"/>
    <w:rsid w:val="009106D7"/>
    <w:rsid w:val="00911F64"/>
    <w:rsid w:val="00914ECD"/>
    <w:rsid w:val="0092335F"/>
    <w:rsid w:val="00925422"/>
    <w:rsid w:val="00925D3C"/>
    <w:rsid w:val="00941B96"/>
    <w:rsid w:val="009420C0"/>
    <w:rsid w:val="00951759"/>
    <w:rsid w:val="009547F5"/>
    <w:rsid w:val="00954EC2"/>
    <w:rsid w:val="00961D2C"/>
    <w:rsid w:val="0096426D"/>
    <w:rsid w:val="00967B15"/>
    <w:rsid w:val="00972567"/>
    <w:rsid w:val="00983586"/>
    <w:rsid w:val="009911B2"/>
    <w:rsid w:val="00996C08"/>
    <w:rsid w:val="009B0001"/>
    <w:rsid w:val="009B14DC"/>
    <w:rsid w:val="009B3E72"/>
    <w:rsid w:val="009C700F"/>
    <w:rsid w:val="009C7127"/>
    <w:rsid w:val="009D15A8"/>
    <w:rsid w:val="009D486B"/>
    <w:rsid w:val="009E3407"/>
    <w:rsid w:val="009E4DD0"/>
    <w:rsid w:val="009E605E"/>
    <w:rsid w:val="009F19B8"/>
    <w:rsid w:val="009F5E9A"/>
    <w:rsid w:val="00A00033"/>
    <w:rsid w:val="00A043E5"/>
    <w:rsid w:val="00A04AB5"/>
    <w:rsid w:val="00A063A1"/>
    <w:rsid w:val="00A06986"/>
    <w:rsid w:val="00A11716"/>
    <w:rsid w:val="00A138D3"/>
    <w:rsid w:val="00A161D0"/>
    <w:rsid w:val="00A248CE"/>
    <w:rsid w:val="00A37B63"/>
    <w:rsid w:val="00A4019D"/>
    <w:rsid w:val="00A4472D"/>
    <w:rsid w:val="00A563CF"/>
    <w:rsid w:val="00A61A5D"/>
    <w:rsid w:val="00A64392"/>
    <w:rsid w:val="00A744CD"/>
    <w:rsid w:val="00A82D5B"/>
    <w:rsid w:val="00A85383"/>
    <w:rsid w:val="00A9058C"/>
    <w:rsid w:val="00A9322C"/>
    <w:rsid w:val="00A939FE"/>
    <w:rsid w:val="00AA3117"/>
    <w:rsid w:val="00AA3BB3"/>
    <w:rsid w:val="00AA3DB7"/>
    <w:rsid w:val="00AB159F"/>
    <w:rsid w:val="00AB36BB"/>
    <w:rsid w:val="00AB4B50"/>
    <w:rsid w:val="00AB6AA4"/>
    <w:rsid w:val="00AB6D93"/>
    <w:rsid w:val="00AB7C9B"/>
    <w:rsid w:val="00AD3B2E"/>
    <w:rsid w:val="00AD3FFF"/>
    <w:rsid w:val="00AE5D08"/>
    <w:rsid w:val="00B012B8"/>
    <w:rsid w:val="00B02DEE"/>
    <w:rsid w:val="00B05B0D"/>
    <w:rsid w:val="00B10250"/>
    <w:rsid w:val="00B10955"/>
    <w:rsid w:val="00B21421"/>
    <w:rsid w:val="00B25C9A"/>
    <w:rsid w:val="00B303BD"/>
    <w:rsid w:val="00B426B1"/>
    <w:rsid w:val="00B47C20"/>
    <w:rsid w:val="00B51CF8"/>
    <w:rsid w:val="00B533C6"/>
    <w:rsid w:val="00B70176"/>
    <w:rsid w:val="00B70426"/>
    <w:rsid w:val="00B77E34"/>
    <w:rsid w:val="00B90261"/>
    <w:rsid w:val="00B92C79"/>
    <w:rsid w:val="00B97E34"/>
    <w:rsid w:val="00BA2294"/>
    <w:rsid w:val="00BB0E51"/>
    <w:rsid w:val="00BB1155"/>
    <w:rsid w:val="00BB26FF"/>
    <w:rsid w:val="00BB6663"/>
    <w:rsid w:val="00BC32F9"/>
    <w:rsid w:val="00BC7EE9"/>
    <w:rsid w:val="00BD3137"/>
    <w:rsid w:val="00BD47DD"/>
    <w:rsid w:val="00BE1BAF"/>
    <w:rsid w:val="00BE3F72"/>
    <w:rsid w:val="00BE7955"/>
    <w:rsid w:val="00BF0B62"/>
    <w:rsid w:val="00BF3980"/>
    <w:rsid w:val="00BF7F61"/>
    <w:rsid w:val="00C0129E"/>
    <w:rsid w:val="00C11313"/>
    <w:rsid w:val="00C15D95"/>
    <w:rsid w:val="00C17584"/>
    <w:rsid w:val="00C34F68"/>
    <w:rsid w:val="00C3775F"/>
    <w:rsid w:val="00C4037F"/>
    <w:rsid w:val="00C61230"/>
    <w:rsid w:val="00C655A9"/>
    <w:rsid w:val="00C81823"/>
    <w:rsid w:val="00C86BDC"/>
    <w:rsid w:val="00C874B1"/>
    <w:rsid w:val="00C929EE"/>
    <w:rsid w:val="00C939A0"/>
    <w:rsid w:val="00C95293"/>
    <w:rsid w:val="00CA1BE7"/>
    <w:rsid w:val="00CA34C5"/>
    <w:rsid w:val="00CA3FCB"/>
    <w:rsid w:val="00CA4360"/>
    <w:rsid w:val="00CB1178"/>
    <w:rsid w:val="00CC15AA"/>
    <w:rsid w:val="00CC17CB"/>
    <w:rsid w:val="00CD2D4D"/>
    <w:rsid w:val="00CD3101"/>
    <w:rsid w:val="00CD4D76"/>
    <w:rsid w:val="00CD53EC"/>
    <w:rsid w:val="00CE2469"/>
    <w:rsid w:val="00CF3492"/>
    <w:rsid w:val="00CF52D4"/>
    <w:rsid w:val="00D00025"/>
    <w:rsid w:val="00D04EBE"/>
    <w:rsid w:val="00D1327A"/>
    <w:rsid w:val="00D17997"/>
    <w:rsid w:val="00D23795"/>
    <w:rsid w:val="00D2785C"/>
    <w:rsid w:val="00D47E92"/>
    <w:rsid w:val="00D51ECB"/>
    <w:rsid w:val="00D529D7"/>
    <w:rsid w:val="00D617C9"/>
    <w:rsid w:val="00D6504E"/>
    <w:rsid w:val="00D6561D"/>
    <w:rsid w:val="00D700CA"/>
    <w:rsid w:val="00D71EDC"/>
    <w:rsid w:val="00D7487F"/>
    <w:rsid w:val="00D97894"/>
    <w:rsid w:val="00DA157F"/>
    <w:rsid w:val="00DA7669"/>
    <w:rsid w:val="00DB52F4"/>
    <w:rsid w:val="00DB5CD6"/>
    <w:rsid w:val="00DC5E33"/>
    <w:rsid w:val="00DC5F8B"/>
    <w:rsid w:val="00DC6639"/>
    <w:rsid w:val="00DC7493"/>
    <w:rsid w:val="00DE3902"/>
    <w:rsid w:val="00DE3E2C"/>
    <w:rsid w:val="00DE4D76"/>
    <w:rsid w:val="00DE55F0"/>
    <w:rsid w:val="00DF5FB3"/>
    <w:rsid w:val="00E009BE"/>
    <w:rsid w:val="00E028B9"/>
    <w:rsid w:val="00E03DBA"/>
    <w:rsid w:val="00E20874"/>
    <w:rsid w:val="00E2603A"/>
    <w:rsid w:val="00E26F1F"/>
    <w:rsid w:val="00E273C0"/>
    <w:rsid w:val="00E3497D"/>
    <w:rsid w:val="00E41F33"/>
    <w:rsid w:val="00E65D5F"/>
    <w:rsid w:val="00E6774D"/>
    <w:rsid w:val="00E703FD"/>
    <w:rsid w:val="00E7418F"/>
    <w:rsid w:val="00E82346"/>
    <w:rsid w:val="00E97924"/>
    <w:rsid w:val="00E97AF0"/>
    <w:rsid w:val="00EB26FD"/>
    <w:rsid w:val="00EB7BB0"/>
    <w:rsid w:val="00EC0BF2"/>
    <w:rsid w:val="00EC48EE"/>
    <w:rsid w:val="00ED336D"/>
    <w:rsid w:val="00ED4DA7"/>
    <w:rsid w:val="00EE0785"/>
    <w:rsid w:val="00EF3E0F"/>
    <w:rsid w:val="00F04F17"/>
    <w:rsid w:val="00F06A0A"/>
    <w:rsid w:val="00F1134D"/>
    <w:rsid w:val="00F15680"/>
    <w:rsid w:val="00F20FC1"/>
    <w:rsid w:val="00F31E5F"/>
    <w:rsid w:val="00F459F8"/>
    <w:rsid w:val="00F47FBF"/>
    <w:rsid w:val="00F50C7C"/>
    <w:rsid w:val="00F56D51"/>
    <w:rsid w:val="00F63583"/>
    <w:rsid w:val="00F64821"/>
    <w:rsid w:val="00F669CA"/>
    <w:rsid w:val="00F6723B"/>
    <w:rsid w:val="00F74676"/>
    <w:rsid w:val="00F74A07"/>
    <w:rsid w:val="00F74C41"/>
    <w:rsid w:val="00F74E4A"/>
    <w:rsid w:val="00F76E22"/>
    <w:rsid w:val="00F86B46"/>
    <w:rsid w:val="00F91A74"/>
    <w:rsid w:val="00FA2737"/>
    <w:rsid w:val="00FA5E7D"/>
    <w:rsid w:val="00FA5E7F"/>
    <w:rsid w:val="00FB3A69"/>
    <w:rsid w:val="00FB77DE"/>
    <w:rsid w:val="00FC0662"/>
    <w:rsid w:val="00FC59A1"/>
    <w:rsid w:val="00FF1434"/>
    <w:rsid w:val="00FF1720"/>
    <w:rsid w:val="00F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3C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3136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33C6"/>
  </w:style>
  <w:style w:type="character" w:customStyle="1" w:styleId="WW-Absatz-Standardschriftart">
    <w:name w:val="WW-Absatz-Standardschriftart"/>
    <w:rsid w:val="00B533C6"/>
  </w:style>
  <w:style w:type="character" w:customStyle="1" w:styleId="WW-Absatz-Standardschriftart1">
    <w:name w:val="WW-Absatz-Standardschriftart1"/>
    <w:rsid w:val="00B533C6"/>
  </w:style>
  <w:style w:type="character" w:customStyle="1" w:styleId="WW-Absatz-Standardschriftart11">
    <w:name w:val="WW-Absatz-Standardschriftart11"/>
    <w:rsid w:val="00B533C6"/>
  </w:style>
  <w:style w:type="character" w:customStyle="1" w:styleId="WW-Absatz-Standardschriftart111">
    <w:name w:val="WW-Absatz-Standardschriftart111"/>
    <w:rsid w:val="00B533C6"/>
  </w:style>
  <w:style w:type="character" w:customStyle="1" w:styleId="WW-Absatz-Standardschriftart1111">
    <w:name w:val="WW-Absatz-Standardschriftart1111"/>
    <w:rsid w:val="00B533C6"/>
  </w:style>
  <w:style w:type="character" w:customStyle="1" w:styleId="WW-Absatz-Standardschriftart11111">
    <w:name w:val="WW-Absatz-Standardschriftart11111"/>
    <w:rsid w:val="00B533C6"/>
  </w:style>
  <w:style w:type="character" w:customStyle="1" w:styleId="8">
    <w:name w:val="Основной шрифт абзаца8"/>
    <w:rsid w:val="00B533C6"/>
  </w:style>
  <w:style w:type="character" w:customStyle="1" w:styleId="7">
    <w:name w:val="Основной шрифт абзаца7"/>
    <w:rsid w:val="00B533C6"/>
  </w:style>
  <w:style w:type="character" w:customStyle="1" w:styleId="WW-Absatz-Standardschriftart111111">
    <w:name w:val="WW-Absatz-Standardschriftart111111"/>
    <w:rsid w:val="00B533C6"/>
  </w:style>
  <w:style w:type="character" w:customStyle="1" w:styleId="WW-Absatz-Standardschriftart1111111">
    <w:name w:val="WW-Absatz-Standardschriftart1111111"/>
    <w:rsid w:val="00B533C6"/>
  </w:style>
  <w:style w:type="character" w:customStyle="1" w:styleId="WW-Absatz-Standardschriftart11111111">
    <w:name w:val="WW-Absatz-Standardschriftart11111111"/>
    <w:rsid w:val="00B533C6"/>
  </w:style>
  <w:style w:type="character" w:customStyle="1" w:styleId="6">
    <w:name w:val="Основной шрифт абзаца6"/>
    <w:rsid w:val="00B533C6"/>
  </w:style>
  <w:style w:type="character" w:customStyle="1" w:styleId="WW-Absatz-Standardschriftart111111111">
    <w:name w:val="WW-Absatz-Standardschriftart111111111"/>
    <w:rsid w:val="00B533C6"/>
  </w:style>
  <w:style w:type="character" w:customStyle="1" w:styleId="WW-Absatz-Standardschriftart1111111111">
    <w:name w:val="WW-Absatz-Standardschriftart1111111111"/>
    <w:rsid w:val="00B533C6"/>
  </w:style>
  <w:style w:type="character" w:customStyle="1" w:styleId="WW8Num2z0">
    <w:name w:val="WW8Num2z0"/>
    <w:rsid w:val="00B533C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B533C6"/>
    <w:rPr>
      <w:rFonts w:ascii="Times New Roman" w:hAnsi="Times New Roman" w:cs="Times New Roman"/>
    </w:rPr>
  </w:style>
  <w:style w:type="character" w:customStyle="1" w:styleId="WW8Num4z0">
    <w:name w:val="WW8Num4z0"/>
    <w:rsid w:val="00B533C6"/>
    <w:rPr>
      <w:rFonts w:ascii="Times New Roman" w:hAnsi="Times New Roman" w:cs="Times New Roman"/>
    </w:rPr>
  </w:style>
  <w:style w:type="character" w:customStyle="1" w:styleId="WW8Num5z0">
    <w:name w:val="WW8Num5z0"/>
    <w:rsid w:val="00B533C6"/>
    <w:rPr>
      <w:rFonts w:ascii="Times New Roman" w:hAnsi="Times New Roman" w:cs="Times New Roman"/>
    </w:rPr>
  </w:style>
  <w:style w:type="character" w:customStyle="1" w:styleId="WW8Num6z0">
    <w:name w:val="WW8Num6z0"/>
    <w:rsid w:val="00B533C6"/>
    <w:rPr>
      <w:rFonts w:ascii="Symbol" w:hAnsi="Symbol"/>
    </w:rPr>
  </w:style>
  <w:style w:type="character" w:customStyle="1" w:styleId="5">
    <w:name w:val="Основной шрифт абзаца5"/>
    <w:rsid w:val="00B533C6"/>
  </w:style>
  <w:style w:type="character" w:customStyle="1" w:styleId="WW8Num1z0">
    <w:name w:val="WW8Num1z0"/>
    <w:rsid w:val="00B533C6"/>
    <w:rPr>
      <w:rFonts w:ascii="Times New Roman" w:hAnsi="Times New Roman" w:cs="Times New Roman"/>
    </w:rPr>
  </w:style>
  <w:style w:type="character" w:customStyle="1" w:styleId="WW8Num2z1">
    <w:name w:val="WW8Num2z1"/>
    <w:rsid w:val="00B533C6"/>
    <w:rPr>
      <w:rFonts w:ascii="Courier New" w:hAnsi="Courier New"/>
    </w:rPr>
  </w:style>
  <w:style w:type="character" w:customStyle="1" w:styleId="WW8Num2z2">
    <w:name w:val="WW8Num2z2"/>
    <w:rsid w:val="00B533C6"/>
    <w:rPr>
      <w:rFonts w:ascii="Wingdings" w:hAnsi="Wingdings"/>
    </w:rPr>
  </w:style>
  <w:style w:type="character" w:customStyle="1" w:styleId="WW8Num2z3">
    <w:name w:val="WW8Num2z3"/>
    <w:rsid w:val="00B533C6"/>
    <w:rPr>
      <w:rFonts w:ascii="Symbol" w:hAnsi="Symbol"/>
    </w:rPr>
  </w:style>
  <w:style w:type="character" w:customStyle="1" w:styleId="WW8Num7z0">
    <w:name w:val="WW8Num7z0"/>
    <w:rsid w:val="00B533C6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533C6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533C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533C6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533C6"/>
    <w:rPr>
      <w:rFonts w:ascii="Wingdings" w:hAnsi="Wingdings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B533C6"/>
  </w:style>
  <w:style w:type="character" w:customStyle="1" w:styleId="WW-Absatz-Standardschriftart111111111111">
    <w:name w:val="WW-Absatz-Standardschriftart111111111111"/>
    <w:rsid w:val="00B533C6"/>
  </w:style>
  <w:style w:type="character" w:customStyle="1" w:styleId="WW-Absatz-Standardschriftart1111111111111">
    <w:name w:val="WW-Absatz-Standardschriftart1111111111111"/>
    <w:rsid w:val="00B533C6"/>
  </w:style>
  <w:style w:type="character" w:customStyle="1" w:styleId="a3">
    <w:name w:val="Символ нумерации"/>
    <w:rsid w:val="00B533C6"/>
  </w:style>
  <w:style w:type="character" w:customStyle="1" w:styleId="a4">
    <w:name w:val="Маркеры списка"/>
    <w:rsid w:val="00B533C6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B533C6"/>
  </w:style>
  <w:style w:type="character" w:customStyle="1" w:styleId="4">
    <w:name w:val="Основной шрифт абзаца4"/>
    <w:rsid w:val="00B533C6"/>
  </w:style>
  <w:style w:type="character" w:customStyle="1" w:styleId="WW-Absatz-Standardschriftart111111111111111">
    <w:name w:val="WW-Absatz-Standardschriftart111111111111111"/>
    <w:rsid w:val="00B533C6"/>
  </w:style>
  <w:style w:type="character" w:customStyle="1" w:styleId="WW-Absatz-Standardschriftart1111111111111111">
    <w:name w:val="WW-Absatz-Standardschriftart1111111111111111"/>
    <w:rsid w:val="00B533C6"/>
  </w:style>
  <w:style w:type="character" w:customStyle="1" w:styleId="WW-Absatz-Standardschriftart11111111111111111">
    <w:name w:val="WW-Absatz-Standardschriftart11111111111111111"/>
    <w:rsid w:val="00B533C6"/>
  </w:style>
  <w:style w:type="character" w:customStyle="1" w:styleId="WW-Absatz-Standardschriftart111111111111111111">
    <w:name w:val="WW-Absatz-Standardschriftart111111111111111111"/>
    <w:rsid w:val="00B533C6"/>
  </w:style>
  <w:style w:type="character" w:customStyle="1" w:styleId="WW-Absatz-Standardschriftart1111111111111111111">
    <w:name w:val="WW-Absatz-Standardschriftart1111111111111111111"/>
    <w:rsid w:val="00B533C6"/>
  </w:style>
  <w:style w:type="character" w:customStyle="1" w:styleId="WW8Num3z1">
    <w:name w:val="WW8Num3z1"/>
    <w:rsid w:val="00B533C6"/>
    <w:rPr>
      <w:rFonts w:ascii="Courier New" w:hAnsi="Courier New"/>
    </w:rPr>
  </w:style>
  <w:style w:type="character" w:customStyle="1" w:styleId="WW8Num3z2">
    <w:name w:val="WW8Num3z2"/>
    <w:rsid w:val="00B533C6"/>
    <w:rPr>
      <w:rFonts w:ascii="Wingdings" w:hAnsi="Wingdings"/>
    </w:rPr>
  </w:style>
  <w:style w:type="character" w:customStyle="1" w:styleId="WW8Num3z3">
    <w:name w:val="WW8Num3z3"/>
    <w:rsid w:val="00B533C6"/>
    <w:rPr>
      <w:rFonts w:ascii="Symbol" w:hAnsi="Symbol"/>
    </w:rPr>
  </w:style>
  <w:style w:type="character" w:customStyle="1" w:styleId="WW8Num4z1">
    <w:name w:val="WW8Num4z1"/>
    <w:rsid w:val="00B533C6"/>
    <w:rPr>
      <w:rFonts w:ascii="Courier New" w:hAnsi="Courier New"/>
    </w:rPr>
  </w:style>
  <w:style w:type="character" w:customStyle="1" w:styleId="WW8Num4z2">
    <w:name w:val="WW8Num4z2"/>
    <w:rsid w:val="00B533C6"/>
    <w:rPr>
      <w:rFonts w:ascii="Wingdings" w:hAnsi="Wingdings"/>
    </w:rPr>
  </w:style>
  <w:style w:type="character" w:customStyle="1" w:styleId="WW8Num4z3">
    <w:name w:val="WW8Num4z3"/>
    <w:rsid w:val="00B533C6"/>
    <w:rPr>
      <w:rFonts w:ascii="Symbol" w:hAnsi="Symbol"/>
    </w:rPr>
  </w:style>
  <w:style w:type="character" w:customStyle="1" w:styleId="3">
    <w:name w:val="Основной шрифт абзаца3"/>
    <w:rsid w:val="00B533C6"/>
  </w:style>
  <w:style w:type="character" w:customStyle="1" w:styleId="WW-Absatz-Standardschriftart11111111111111111111">
    <w:name w:val="WW-Absatz-Standardschriftart11111111111111111111"/>
    <w:rsid w:val="00B533C6"/>
  </w:style>
  <w:style w:type="character" w:customStyle="1" w:styleId="WW-Absatz-Standardschriftart111111111111111111111">
    <w:name w:val="WW-Absatz-Standardschriftart111111111111111111111"/>
    <w:rsid w:val="00B533C6"/>
  </w:style>
  <w:style w:type="character" w:customStyle="1" w:styleId="WW-Absatz-Standardschriftart1111111111111111111111">
    <w:name w:val="WW-Absatz-Standardschriftart1111111111111111111111"/>
    <w:rsid w:val="00B533C6"/>
  </w:style>
  <w:style w:type="character" w:customStyle="1" w:styleId="WW-Absatz-Standardschriftart11111111111111111111111">
    <w:name w:val="WW-Absatz-Standardschriftart11111111111111111111111"/>
    <w:rsid w:val="00B533C6"/>
  </w:style>
  <w:style w:type="character" w:customStyle="1" w:styleId="WW-Absatz-Standardschriftart111111111111111111111111">
    <w:name w:val="WW-Absatz-Standardschriftart111111111111111111111111"/>
    <w:rsid w:val="00B533C6"/>
  </w:style>
  <w:style w:type="character" w:customStyle="1" w:styleId="WW8Num6z1">
    <w:name w:val="WW8Num6z1"/>
    <w:rsid w:val="00B533C6"/>
    <w:rPr>
      <w:rFonts w:ascii="Courier New" w:hAnsi="Courier New" w:cs="Courier New"/>
    </w:rPr>
  </w:style>
  <w:style w:type="character" w:customStyle="1" w:styleId="WW8Num6z2">
    <w:name w:val="WW8Num6z2"/>
    <w:rsid w:val="00B533C6"/>
    <w:rPr>
      <w:rFonts w:ascii="Wingdings" w:hAnsi="Wingdings"/>
    </w:rPr>
  </w:style>
  <w:style w:type="character" w:customStyle="1" w:styleId="2">
    <w:name w:val="Основной шрифт абзаца2"/>
    <w:rsid w:val="00B533C6"/>
  </w:style>
  <w:style w:type="character" w:customStyle="1" w:styleId="WW-Absatz-Standardschriftart1111111111111111111111111">
    <w:name w:val="WW-Absatz-Standardschriftart1111111111111111111111111"/>
    <w:rsid w:val="00B533C6"/>
  </w:style>
  <w:style w:type="character" w:customStyle="1" w:styleId="WW-Absatz-Standardschriftart11111111111111111111111111">
    <w:name w:val="WW-Absatz-Standardschriftart11111111111111111111111111"/>
    <w:rsid w:val="00B533C6"/>
  </w:style>
  <w:style w:type="character" w:customStyle="1" w:styleId="WW8Num5z1">
    <w:name w:val="WW8Num5z1"/>
    <w:rsid w:val="00B533C6"/>
    <w:rPr>
      <w:rFonts w:ascii="Courier New" w:hAnsi="Courier New"/>
    </w:rPr>
  </w:style>
  <w:style w:type="character" w:customStyle="1" w:styleId="WW8Num5z2">
    <w:name w:val="WW8Num5z2"/>
    <w:rsid w:val="00B533C6"/>
    <w:rPr>
      <w:rFonts w:ascii="Wingdings" w:hAnsi="Wingdings"/>
    </w:rPr>
  </w:style>
  <w:style w:type="character" w:customStyle="1" w:styleId="WW8Num5z3">
    <w:name w:val="WW8Num5z3"/>
    <w:rsid w:val="00B533C6"/>
    <w:rPr>
      <w:rFonts w:ascii="Symbol" w:hAnsi="Symbol"/>
    </w:rPr>
  </w:style>
  <w:style w:type="character" w:customStyle="1" w:styleId="11">
    <w:name w:val="Основной шрифт абзаца1"/>
    <w:rsid w:val="00B533C6"/>
  </w:style>
  <w:style w:type="character" w:styleId="a5">
    <w:name w:val="page number"/>
    <w:basedOn w:val="7"/>
    <w:rsid w:val="00B533C6"/>
  </w:style>
  <w:style w:type="paragraph" w:customStyle="1" w:styleId="a6">
    <w:name w:val="Заголовок"/>
    <w:basedOn w:val="a"/>
    <w:next w:val="a7"/>
    <w:rsid w:val="00B533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B533C6"/>
    <w:pPr>
      <w:jc w:val="center"/>
    </w:pPr>
  </w:style>
  <w:style w:type="paragraph" w:styleId="a8">
    <w:name w:val="List"/>
    <w:basedOn w:val="a7"/>
    <w:rsid w:val="00B533C6"/>
    <w:rPr>
      <w:rFonts w:ascii="Arial" w:hAnsi="Arial"/>
    </w:rPr>
  </w:style>
  <w:style w:type="paragraph" w:customStyle="1" w:styleId="80">
    <w:name w:val="Название8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81">
    <w:name w:val="Указатель8"/>
    <w:basedOn w:val="a"/>
    <w:rsid w:val="00B533C6"/>
    <w:pPr>
      <w:suppressLineNumbers/>
    </w:pPr>
    <w:rPr>
      <w:rFonts w:ascii="Arial" w:hAnsi="Arial"/>
    </w:rPr>
  </w:style>
  <w:style w:type="paragraph" w:customStyle="1" w:styleId="70">
    <w:name w:val="Название7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71">
    <w:name w:val="Указатель7"/>
    <w:basedOn w:val="a"/>
    <w:rsid w:val="00B533C6"/>
    <w:pPr>
      <w:suppressLineNumbers/>
    </w:pPr>
    <w:rPr>
      <w:rFonts w:ascii="Arial" w:hAnsi="Arial"/>
    </w:rPr>
  </w:style>
  <w:style w:type="paragraph" w:customStyle="1" w:styleId="60">
    <w:name w:val="Название6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61">
    <w:name w:val="Указатель6"/>
    <w:basedOn w:val="a"/>
    <w:rsid w:val="00B533C6"/>
    <w:pPr>
      <w:suppressLineNumbers/>
    </w:pPr>
    <w:rPr>
      <w:rFonts w:ascii="Arial" w:hAnsi="Arial"/>
    </w:rPr>
  </w:style>
  <w:style w:type="paragraph" w:customStyle="1" w:styleId="50">
    <w:name w:val="Название5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51">
    <w:name w:val="Указатель5"/>
    <w:basedOn w:val="a"/>
    <w:rsid w:val="00B533C6"/>
    <w:pPr>
      <w:suppressLineNumbers/>
    </w:pPr>
    <w:rPr>
      <w:rFonts w:ascii="Arial" w:hAnsi="Arial"/>
    </w:rPr>
  </w:style>
  <w:style w:type="paragraph" w:customStyle="1" w:styleId="40">
    <w:name w:val="Название4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41">
    <w:name w:val="Указатель4"/>
    <w:basedOn w:val="a"/>
    <w:rsid w:val="00B533C6"/>
    <w:pPr>
      <w:suppressLineNumbers/>
    </w:pPr>
    <w:rPr>
      <w:rFonts w:ascii="Arial" w:hAnsi="Arial"/>
    </w:rPr>
  </w:style>
  <w:style w:type="paragraph" w:styleId="a9">
    <w:name w:val="Body Text Indent"/>
    <w:basedOn w:val="a"/>
    <w:rsid w:val="00B533C6"/>
    <w:pPr>
      <w:ind w:firstLine="709"/>
      <w:jc w:val="both"/>
    </w:pPr>
    <w:rPr>
      <w:sz w:val="28"/>
    </w:rPr>
  </w:style>
  <w:style w:type="paragraph" w:styleId="aa">
    <w:name w:val="Title"/>
    <w:basedOn w:val="a6"/>
    <w:next w:val="ab"/>
    <w:qFormat/>
    <w:rsid w:val="00B533C6"/>
  </w:style>
  <w:style w:type="paragraph" w:styleId="ab">
    <w:name w:val="Subtitle"/>
    <w:basedOn w:val="a6"/>
    <w:next w:val="a7"/>
    <w:qFormat/>
    <w:rsid w:val="00B533C6"/>
    <w:pPr>
      <w:jc w:val="center"/>
    </w:pPr>
    <w:rPr>
      <w:i/>
      <w:iCs/>
    </w:rPr>
  </w:style>
  <w:style w:type="paragraph" w:styleId="ac">
    <w:name w:val="header"/>
    <w:basedOn w:val="a"/>
    <w:link w:val="ad"/>
    <w:rsid w:val="00B533C6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533C6"/>
    <w:pPr>
      <w:suppressLineNumbers/>
    </w:pPr>
  </w:style>
  <w:style w:type="paragraph" w:customStyle="1" w:styleId="af">
    <w:name w:val="Заголовок таблицы"/>
    <w:basedOn w:val="ae"/>
    <w:rsid w:val="00B533C6"/>
    <w:pPr>
      <w:jc w:val="center"/>
    </w:pPr>
    <w:rPr>
      <w:b/>
      <w:bCs/>
    </w:rPr>
  </w:style>
  <w:style w:type="paragraph" w:customStyle="1" w:styleId="30">
    <w:name w:val="Название3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31">
    <w:name w:val="Указатель3"/>
    <w:basedOn w:val="a"/>
    <w:rsid w:val="00B533C6"/>
    <w:pPr>
      <w:suppressLineNumbers/>
    </w:pPr>
    <w:rPr>
      <w:rFonts w:ascii="Arial" w:hAnsi="Arial"/>
    </w:rPr>
  </w:style>
  <w:style w:type="paragraph" w:customStyle="1" w:styleId="20">
    <w:name w:val="Название2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21">
    <w:name w:val="Указатель2"/>
    <w:basedOn w:val="a"/>
    <w:rsid w:val="00B533C6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B533C6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rsid w:val="00B533C6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B533C6"/>
    <w:pPr>
      <w:ind w:left="360"/>
    </w:pPr>
  </w:style>
  <w:style w:type="paragraph" w:styleId="af0">
    <w:name w:val="No Spacing"/>
    <w:uiPriority w:val="1"/>
    <w:qFormat/>
    <w:rsid w:val="00B533C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1">
    <w:name w:val="footer"/>
    <w:basedOn w:val="a"/>
    <w:rsid w:val="00B533C6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7"/>
    <w:rsid w:val="00B533C6"/>
  </w:style>
  <w:style w:type="table" w:styleId="af3">
    <w:name w:val="Table Grid"/>
    <w:basedOn w:val="a1"/>
    <w:uiPriority w:val="39"/>
    <w:rsid w:val="005960E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EB26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ConsPlusNormal">
    <w:name w:val="ConsPlusNormal"/>
    <w:rsid w:val="00582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qFormat/>
    <w:rsid w:val="0007357F"/>
    <w:rPr>
      <w:b/>
      <w:bCs/>
    </w:rPr>
  </w:style>
  <w:style w:type="paragraph" w:customStyle="1" w:styleId="ConsPlusCell">
    <w:name w:val="ConsPlusCell"/>
    <w:rsid w:val="004905F7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2A58CB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hAnsi="Arial" w:cs="Arial"/>
      <w:b/>
      <w:bCs/>
      <w:sz w:val="16"/>
      <w:szCs w:val="16"/>
    </w:rPr>
  </w:style>
  <w:style w:type="paragraph" w:styleId="af6">
    <w:name w:val="Balloon Text"/>
    <w:basedOn w:val="a"/>
    <w:link w:val="af7"/>
    <w:rsid w:val="000B1DF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0B1DF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d">
    <w:name w:val="Верхний колонтитул Знак"/>
    <w:basedOn w:val="a0"/>
    <w:link w:val="ac"/>
    <w:rsid w:val="00AD3FFF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22">
    <w:name w:val="Основной текст (2)"/>
    <w:basedOn w:val="a"/>
    <w:rsid w:val="001210E2"/>
    <w:pPr>
      <w:shd w:val="clear" w:color="auto" w:fill="FFFFFF"/>
      <w:spacing w:line="0" w:lineRule="atLeast"/>
    </w:pPr>
    <w:rPr>
      <w:rFonts w:eastAsia="Times New Roman" w:cs="Times New Roman"/>
      <w:color w:val="auto"/>
      <w:sz w:val="28"/>
      <w:szCs w:val="28"/>
      <w:lang w:val="ru-RU" w:eastAsia="zh-CN" w:bidi="ar-SA"/>
    </w:rPr>
  </w:style>
  <w:style w:type="paragraph" w:customStyle="1" w:styleId="ConsNormal">
    <w:name w:val="ConsNormal"/>
    <w:rsid w:val="00E260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8">
    <w:name w:val="Hyperlink"/>
    <w:basedOn w:val="a0"/>
    <w:uiPriority w:val="99"/>
    <w:unhideWhenUsed/>
    <w:rsid w:val="00E2603A"/>
    <w:rPr>
      <w:color w:val="0000FF"/>
      <w:u w:val="single"/>
    </w:rPr>
  </w:style>
  <w:style w:type="paragraph" w:customStyle="1" w:styleId="consplusnormal0">
    <w:name w:val="consplusnormal"/>
    <w:basedOn w:val="a"/>
    <w:rsid w:val="004C1B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14">
    <w:name w:val="Гиперссылка1"/>
    <w:basedOn w:val="a0"/>
    <w:rsid w:val="004C1B4D"/>
  </w:style>
  <w:style w:type="paragraph" w:customStyle="1" w:styleId="consplustitle0">
    <w:name w:val="consplustitle"/>
    <w:basedOn w:val="a"/>
    <w:rsid w:val="004C1B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5">
    <w:name w:val="Обычный1"/>
    <w:rsid w:val="00043A68"/>
    <w:pPr>
      <w:widowControl w:val="0"/>
      <w:spacing w:line="360" w:lineRule="auto"/>
      <w:ind w:firstLine="567"/>
      <w:jc w:val="both"/>
    </w:pPr>
    <w:rPr>
      <w:sz w:val="26"/>
      <w:szCs w:val="26"/>
    </w:rPr>
  </w:style>
  <w:style w:type="character" w:styleId="af9">
    <w:name w:val="footnote reference"/>
    <w:unhideWhenUsed/>
    <w:rsid w:val="00043A68"/>
    <w:rPr>
      <w:vertAlign w:val="superscript"/>
    </w:rPr>
  </w:style>
  <w:style w:type="character" w:customStyle="1" w:styleId="10">
    <w:name w:val="Заголовок 1 Знак"/>
    <w:basedOn w:val="a0"/>
    <w:link w:val="1"/>
    <w:rsid w:val="0073136F"/>
    <w:rPr>
      <w:rFonts w:ascii="Arial" w:hAnsi="Arial" w:cs="Arial"/>
      <w:b/>
      <w:bCs/>
      <w:color w:val="000080"/>
      <w:sz w:val="22"/>
      <w:szCs w:val="22"/>
    </w:rPr>
  </w:style>
  <w:style w:type="character" w:customStyle="1" w:styleId="Bodytext2">
    <w:name w:val="Body text (2)_"/>
    <w:basedOn w:val="a0"/>
    <w:link w:val="Bodytext20"/>
    <w:qFormat/>
    <w:rsid w:val="00525DA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525DA5"/>
    <w:pPr>
      <w:shd w:val="clear" w:color="auto" w:fill="FFFFFF"/>
      <w:spacing w:before="360" w:line="0" w:lineRule="atLeast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52">
    <w:name w:val="Основной текст (5)_"/>
    <w:basedOn w:val="a0"/>
    <w:link w:val="53"/>
    <w:rsid w:val="00525DA5"/>
    <w:rPr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25DA5"/>
    <w:pPr>
      <w:widowControl/>
      <w:shd w:val="clear" w:color="auto" w:fill="FFFFFF"/>
      <w:suppressAutoHyphens w:val="0"/>
      <w:spacing w:before="480" w:after="360" w:line="229" w:lineRule="exact"/>
      <w:jc w:val="center"/>
    </w:pPr>
    <w:rPr>
      <w:rFonts w:eastAsia="Times New Roman" w:cs="Times New Roman"/>
      <w:color w:val="auto"/>
      <w:sz w:val="19"/>
      <w:szCs w:val="19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55B7-E60B-4E9D-8E29-024865FE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 МО "Вешкаймский район"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Константин</dc:creator>
  <cp:keywords/>
  <dc:description/>
  <cp:lastModifiedBy>user</cp:lastModifiedBy>
  <cp:revision>3</cp:revision>
  <cp:lastPrinted>2023-07-12T11:03:00Z</cp:lastPrinted>
  <dcterms:created xsi:type="dcterms:W3CDTF">2012-02-02T12:29:00Z</dcterms:created>
  <dcterms:modified xsi:type="dcterms:W3CDTF">2023-08-21T11:41:00Z</dcterms:modified>
</cp:coreProperties>
</file>